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31" w:rsidRDefault="00B36031" w:rsidP="00B36031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بسمه تعالی</w:t>
      </w:r>
    </w:p>
    <w:p w:rsidR="00B36031" w:rsidRDefault="00B36031" w:rsidP="00B36031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</w:p>
    <w:p w:rsidR="00B36031" w:rsidRPr="00AE4DCD" w:rsidRDefault="00B36031" w:rsidP="00B36031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 w:rsidRPr="00AE4DCD">
        <w:rPr>
          <w:rFonts w:cs="B Zar" w:hint="cs"/>
          <w:b/>
          <w:bCs/>
          <w:rtl/>
          <w:lang w:bidi="fa-IR"/>
        </w:rPr>
        <w:t>فرم معرفی دروس نظری و عملی- دانشگاه علوم پزشکی شهرکرد</w:t>
      </w:r>
    </w:p>
    <w:p w:rsidR="00B36031" w:rsidRPr="00AE4DCD" w:rsidRDefault="00B36031" w:rsidP="00B36031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 w:rsidRPr="00AE4DCD">
        <w:rPr>
          <w:rFonts w:cs="B Zar" w:hint="cs"/>
          <w:b/>
          <w:bCs/>
          <w:rtl/>
          <w:lang w:bidi="fa-IR"/>
        </w:rPr>
        <w:t xml:space="preserve">معاونت آموزشی </w:t>
      </w:r>
      <w:r w:rsidRPr="00AE4DCD">
        <w:rPr>
          <w:rFonts w:cs="Zar"/>
          <w:b/>
          <w:bCs/>
          <w:rtl/>
          <w:lang w:bidi="fa-IR"/>
        </w:rPr>
        <w:t>–</w:t>
      </w:r>
      <w:r w:rsidRPr="00AE4DCD">
        <w:rPr>
          <w:rFonts w:cs="B Zar" w:hint="cs"/>
          <w:b/>
          <w:bCs/>
          <w:rtl/>
          <w:lang w:bidi="fa-IR"/>
        </w:rPr>
        <w:t xml:space="preserve"> مرکز مطالعات و توسعه آموزش پزشکی</w:t>
      </w:r>
    </w:p>
    <w:p w:rsidR="00B36031" w:rsidRPr="00AE4DCD" w:rsidRDefault="00B36031" w:rsidP="000F63A7">
      <w:pPr>
        <w:bidi/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معرفی</w:t>
      </w:r>
      <w:r w:rsidRPr="00AE4DCD">
        <w:rPr>
          <w:rFonts w:cs="B Zar" w:hint="cs"/>
          <w:b/>
          <w:bCs/>
          <w:rtl/>
          <w:lang w:bidi="fa-IR"/>
        </w:rPr>
        <w:t xml:space="preserve"> </w:t>
      </w:r>
      <w:r>
        <w:rPr>
          <w:rFonts w:cs="B Zar" w:hint="cs"/>
          <w:b/>
          <w:bCs/>
          <w:rtl/>
          <w:lang w:bidi="fa-IR"/>
        </w:rPr>
        <w:t xml:space="preserve">درس </w:t>
      </w:r>
      <w:r w:rsidR="00B36A71">
        <w:rPr>
          <w:rFonts w:cs="B Zar" w:hint="cs"/>
          <w:b/>
          <w:bCs/>
          <w:rtl/>
          <w:lang w:bidi="fa-IR"/>
        </w:rPr>
        <w:t>کنترل بهداشتی اماکن تهیه، توزیع و نگهداری مواد غذایی</w:t>
      </w:r>
      <w:r w:rsidR="0058380C">
        <w:rPr>
          <w:rFonts w:cs="B Zar" w:hint="cs"/>
          <w:b/>
          <w:bCs/>
          <w:rtl/>
          <w:lang w:bidi="fa-IR"/>
        </w:rPr>
        <w:t xml:space="preserve">، </w:t>
      </w:r>
      <w:r w:rsidRPr="00AE4DCD">
        <w:rPr>
          <w:rFonts w:cs="B Zar" w:hint="cs"/>
          <w:b/>
          <w:bCs/>
          <w:rtl/>
          <w:lang w:bidi="fa-IR"/>
        </w:rPr>
        <w:t xml:space="preserve"> نیمسال</w:t>
      </w:r>
      <w:r>
        <w:rPr>
          <w:rFonts w:cs="B Zar" w:hint="cs"/>
          <w:b/>
          <w:bCs/>
          <w:rtl/>
          <w:lang w:bidi="fa-IR"/>
        </w:rPr>
        <w:t xml:space="preserve"> </w:t>
      </w:r>
      <w:r w:rsidR="005D2EBB">
        <w:rPr>
          <w:rFonts w:cs="B Zar" w:hint="cs"/>
          <w:b/>
          <w:bCs/>
          <w:rtl/>
          <w:lang w:bidi="fa-IR"/>
        </w:rPr>
        <w:t>اول</w:t>
      </w:r>
      <w:r>
        <w:rPr>
          <w:rFonts w:cs="B Zar" w:hint="cs"/>
          <w:b/>
          <w:bCs/>
          <w:rtl/>
          <w:lang w:bidi="fa-IR"/>
        </w:rPr>
        <w:t xml:space="preserve"> </w:t>
      </w:r>
      <w:r w:rsidR="00B36A71">
        <w:rPr>
          <w:rFonts w:cs="B Zar" w:hint="cs"/>
          <w:b/>
          <w:bCs/>
          <w:rtl/>
          <w:lang w:bidi="fa-IR"/>
        </w:rPr>
        <w:t xml:space="preserve"> سال تحصیلی</w:t>
      </w:r>
      <w:r w:rsidRPr="00AE4DCD">
        <w:rPr>
          <w:rFonts w:cs="B Zar" w:hint="cs"/>
          <w:b/>
          <w:bCs/>
          <w:rtl/>
          <w:lang w:bidi="fa-IR"/>
        </w:rPr>
        <w:t xml:space="preserve"> </w:t>
      </w:r>
      <w:r w:rsidR="000F63A7">
        <w:rPr>
          <w:rFonts w:cs="B Zar"/>
          <w:b/>
          <w:bCs/>
          <w:lang w:bidi="fa-IR"/>
        </w:rPr>
        <w:t>400-401</w:t>
      </w:r>
    </w:p>
    <w:p w:rsidR="00B36031" w:rsidRDefault="00B36031" w:rsidP="00B36031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دانشکده: بهداشت  </w:t>
      </w:r>
      <w:r w:rsidRPr="00AE4DCD">
        <w:rPr>
          <w:rFonts w:cs="B Zar" w:hint="cs"/>
          <w:b/>
          <w:bCs/>
          <w:rtl/>
          <w:lang w:bidi="fa-IR"/>
        </w:rPr>
        <w:t xml:space="preserve">                 گروه آموزشی: </w:t>
      </w:r>
      <w:r>
        <w:rPr>
          <w:rFonts w:cs="B Zar" w:hint="cs"/>
          <w:b/>
          <w:bCs/>
          <w:rtl/>
          <w:lang w:bidi="fa-IR"/>
        </w:rPr>
        <w:t>بهداشت محیط</w:t>
      </w:r>
    </w:p>
    <w:p w:rsidR="00B36031" w:rsidRPr="000E7DC0" w:rsidRDefault="00B36031" w:rsidP="00B36031">
      <w:pPr>
        <w:spacing w:after="0" w:line="240" w:lineRule="auto"/>
        <w:jc w:val="center"/>
        <w:rPr>
          <w:rFonts w:cs="Zar"/>
          <w:b/>
          <w:bCs/>
          <w:rtl/>
          <w:lang w:bidi="fa-IR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9"/>
        <w:gridCol w:w="5603"/>
      </w:tblGrid>
      <w:tr w:rsidR="00B36031" w:rsidRPr="003C22F4" w:rsidTr="002F5A7C">
        <w:tc>
          <w:tcPr>
            <w:tcW w:w="5029" w:type="dxa"/>
          </w:tcPr>
          <w:p w:rsidR="00B36031" w:rsidRPr="003C22F4" w:rsidRDefault="00B36031" w:rsidP="004F635E">
            <w:pPr>
              <w:tabs>
                <w:tab w:val="center" w:pos="2335"/>
              </w:tabs>
              <w:bidi/>
              <w:spacing w:after="0" w:line="240" w:lineRule="auto"/>
              <w:rPr>
                <w:rFonts w:cs="B Zar"/>
                <w:b/>
                <w:bCs/>
                <w:highlight w:val="yellow"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 xml:space="preserve">*رشته و مقطع تحصیلی: </w:t>
            </w:r>
            <w:r w:rsidR="002D3BE9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B36A71">
              <w:rPr>
                <w:rFonts w:cs="B Zar" w:hint="cs"/>
                <w:b/>
                <w:bCs/>
                <w:rtl/>
                <w:lang w:bidi="fa-IR"/>
              </w:rPr>
              <w:t xml:space="preserve">بهداشت محیط، کارشناسی </w:t>
            </w:r>
            <w:r>
              <w:rPr>
                <w:rFonts w:cs="B Zar" w:hint="cs"/>
                <w:b/>
                <w:bCs/>
                <w:rtl/>
                <w:lang w:bidi="fa-IR"/>
              </w:rPr>
              <w:t>پیوسته</w:t>
            </w:r>
            <w:r w:rsidR="00EC5B27">
              <w:rPr>
                <w:rFonts w:cs="B Zar" w:hint="cs"/>
                <w:b/>
                <w:bCs/>
                <w:rtl/>
                <w:lang w:bidi="fa-IR"/>
              </w:rPr>
              <w:t xml:space="preserve"> ترم </w:t>
            </w:r>
            <w:r w:rsidR="004F635E">
              <w:rPr>
                <w:rFonts w:cs="B Zar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603" w:type="dxa"/>
          </w:tcPr>
          <w:p w:rsidR="00B36031" w:rsidRPr="003C22F4" w:rsidRDefault="00B36031" w:rsidP="00B36A71">
            <w:pPr>
              <w:tabs>
                <w:tab w:val="center" w:pos="2106"/>
              </w:tabs>
              <w:bidi/>
              <w:spacing w:after="0" w:line="240" w:lineRule="auto"/>
              <w:rPr>
                <w:rFonts w:cs="B Zar"/>
                <w:b/>
                <w:bCs/>
                <w:highlight w:val="yellow"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 xml:space="preserve">* نام و شماره درس: </w:t>
            </w:r>
            <w:r w:rsidR="00B36A71">
              <w:rPr>
                <w:rFonts w:cs="B Zar" w:hint="cs"/>
                <w:b/>
                <w:bCs/>
                <w:rtl/>
                <w:lang w:bidi="fa-IR"/>
              </w:rPr>
              <w:t>کنترل بهداشتی اماکن تهیه، توزیع و نگهداری مواد غذایی</w:t>
            </w:r>
          </w:p>
        </w:tc>
      </w:tr>
      <w:tr w:rsidR="00B36031" w:rsidRPr="003C22F4" w:rsidTr="002F5A7C">
        <w:tc>
          <w:tcPr>
            <w:tcW w:w="5029" w:type="dxa"/>
          </w:tcPr>
          <w:p w:rsidR="00B36031" w:rsidRPr="003C22F4" w:rsidRDefault="00B36031" w:rsidP="004F635E">
            <w:pPr>
              <w:tabs>
                <w:tab w:val="left" w:pos="186"/>
                <w:tab w:val="center" w:pos="2335"/>
              </w:tabs>
              <w:bidi/>
              <w:spacing w:after="0" w:line="240" w:lineRule="auto"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 xml:space="preserve">*محل برگزاری: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کلاس </w:t>
            </w:r>
            <w:r w:rsidR="004F635E">
              <w:rPr>
                <w:rFonts w:cs="B Zar" w:hint="cs"/>
                <w:b/>
                <w:bCs/>
                <w:rtl/>
                <w:lang w:bidi="fa-IR"/>
              </w:rPr>
              <w:t>2</w:t>
            </w:r>
            <w:r w:rsidR="002D3BE9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4F635E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4D3F31">
              <w:rPr>
                <w:rFonts w:cs="B Zar" w:hint="cs"/>
                <w:b/>
                <w:bCs/>
                <w:rtl/>
                <w:lang w:bidi="fa-IR"/>
              </w:rPr>
              <w:t>یا آموزش مجازی</w:t>
            </w:r>
          </w:p>
        </w:tc>
        <w:tc>
          <w:tcPr>
            <w:tcW w:w="5603" w:type="dxa"/>
          </w:tcPr>
          <w:p w:rsidR="00B36031" w:rsidRPr="003C22F4" w:rsidRDefault="00B36031" w:rsidP="000F63A7">
            <w:pPr>
              <w:tabs>
                <w:tab w:val="center" w:pos="2106"/>
              </w:tabs>
              <w:bidi/>
              <w:spacing w:after="0" w:line="240" w:lineRule="auto"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 xml:space="preserve">*روز و ساعت برگزاری: </w:t>
            </w:r>
            <w:r w:rsidR="000F63A7">
              <w:rPr>
                <w:rFonts w:cs="B Zar" w:hint="cs"/>
                <w:b/>
                <w:bCs/>
                <w:rtl/>
                <w:lang w:bidi="fa-IR"/>
              </w:rPr>
              <w:t>چهارشنبه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0F63A7">
              <w:rPr>
                <w:rFonts w:cs="B Zar" w:hint="cs"/>
                <w:b/>
                <w:bCs/>
                <w:rtl/>
                <w:lang w:bidi="fa-IR"/>
              </w:rPr>
              <w:t>10</w:t>
            </w: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  <w:r w:rsidR="000F63A7"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</w:tr>
      <w:tr w:rsidR="00B36031" w:rsidRPr="003C22F4" w:rsidTr="002F5A7C">
        <w:tc>
          <w:tcPr>
            <w:tcW w:w="10632" w:type="dxa"/>
            <w:gridSpan w:val="2"/>
          </w:tcPr>
          <w:p w:rsidR="00B36031" w:rsidRPr="003C22F4" w:rsidRDefault="00B36031" w:rsidP="004F635E">
            <w:pPr>
              <w:tabs>
                <w:tab w:val="left" w:pos="264"/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*تعداد و نوع واحد(نظری/عملی):</w:t>
            </w:r>
            <w:r w:rsidR="004F635E">
              <w:rPr>
                <w:rFonts w:cs="B Zar" w:hint="cs"/>
                <w:b/>
                <w:bCs/>
                <w:rtl/>
                <w:lang w:bidi="fa-IR"/>
              </w:rPr>
              <w:t>2 (5/1</w:t>
            </w:r>
            <w:r>
              <w:rPr>
                <w:rFonts w:cs="B Zar" w:hint="cs"/>
                <w:b/>
                <w:bCs/>
                <w:rtl/>
                <w:lang w:bidi="fa-IR"/>
              </w:rPr>
              <w:t>واحد نظری</w:t>
            </w:r>
            <w:r w:rsidR="002D3BE9">
              <w:rPr>
                <w:rFonts w:cs="B Zar" w:hint="cs"/>
                <w:b/>
                <w:bCs/>
                <w:rtl/>
                <w:lang w:bidi="fa-IR"/>
              </w:rPr>
              <w:t xml:space="preserve"> و </w:t>
            </w:r>
            <w:r w:rsidR="004F635E">
              <w:rPr>
                <w:rFonts w:cs="B Zar" w:hint="cs"/>
                <w:b/>
                <w:bCs/>
                <w:rtl/>
                <w:lang w:bidi="fa-IR"/>
              </w:rPr>
              <w:t>5/.</w:t>
            </w:r>
            <w:r w:rsidR="002D3BE9">
              <w:rPr>
                <w:rFonts w:cs="B Zar" w:hint="cs"/>
                <w:b/>
                <w:bCs/>
                <w:rtl/>
                <w:lang w:bidi="fa-IR"/>
              </w:rPr>
              <w:t xml:space="preserve"> واحد عملی</w:t>
            </w:r>
            <w:r w:rsidR="004F635E"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</w:tc>
      </w:tr>
      <w:tr w:rsidR="00B36031" w:rsidRPr="003C22F4" w:rsidTr="002F5A7C">
        <w:tc>
          <w:tcPr>
            <w:tcW w:w="10632" w:type="dxa"/>
            <w:gridSpan w:val="2"/>
          </w:tcPr>
          <w:p w:rsidR="00B36031" w:rsidRPr="003C22F4" w:rsidRDefault="00B36031" w:rsidP="00B36031">
            <w:pPr>
              <w:tabs>
                <w:tab w:val="left" w:pos="234"/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 xml:space="preserve">*دروس پیش نیاز: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ندارد</w:t>
            </w:r>
          </w:p>
        </w:tc>
      </w:tr>
      <w:tr w:rsidR="00B36031" w:rsidRPr="003C22F4" w:rsidTr="002F5A7C">
        <w:tc>
          <w:tcPr>
            <w:tcW w:w="5029" w:type="dxa"/>
          </w:tcPr>
          <w:p w:rsidR="00B36031" w:rsidRPr="003C22F4" w:rsidRDefault="00B36031" w:rsidP="00B36031">
            <w:pPr>
              <w:tabs>
                <w:tab w:val="center" w:pos="2335"/>
              </w:tabs>
              <w:bidi/>
              <w:spacing w:after="0" w:line="240" w:lineRule="auto"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 xml:space="preserve">* تلفن و روزهای تماس: </w:t>
            </w:r>
            <w:r>
              <w:rPr>
                <w:rFonts w:cs="B Zar" w:hint="cs"/>
                <w:b/>
                <w:bCs/>
                <w:rtl/>
                <w:lang w:bidi="fa-IR"/>
              </w:rPr>
              <w:t>09132829853، شنبه تا چهارشنبه</w:t>
            </w:r>
          </w:p>
        </w:tc>
        <w:tc>
          <w:tcPr>
            <w:tcW w:w="5603" w:type="dxa"/>
          </w:tcPr>
          <w:p w:rsidR="00B36031" w:rsidRPr="003C22F4" w:rsidRDefault="00B36031" w:rsidP="00B36031">
            <w:pPr>
              <w:tabs>
                <w:tab w:val="center" w:pos="2106"/>
              </w:tabs>
              <w:bidi/>
              <w:spacing w:after="0" w:line="240" w:lineRule="auto"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 xml:space="preserve">*نام مسئول درس: </w:t>
            </w:r>
            <w:r>
              <w:rPr>
                <w:rFonts w:cs="B Zar" w:hint="cs"/>
                <w:b/>
                <w:bCs/>
                <w:rtl/>
                <w:lang w:bidi="fa-IR"/>
              </w:rPr>
              <w:t>رمضان صادقی</w:t>
            </w:r>
          </w:p>
        </w:tc>
      </w:tr>
      <w:tr w:rsidR="00B36031" w:rsidRPr="003C22F4" w:rsidTr="002F5A7C">
        <w:tc>
          <w:tcPr>
            <w:tcW w:w="5029" w:type="dxa"/>
          </w:tcPr>
          <w:p w:rsidR="00B36031" w:rsidRPr="003C22F4" w:rsidRDefault="00B36031" w:rsidP="00B36031">
            <w:pPr>
              <w:tabs>
                <w:tab w:val="center" w:pos="2335"/>
              </w:tabs>
              <w:bidi/>
              <w:spacing w:after="0" w:line="240" w:lineRule="auto"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 xml:space="preserve">*آدرس </w:t>
            </w:r>
            <w:r w:rsidRPr="003C22F4">
              <w:rPr>
                <w:rFonts w:cs="B Zar"/>
                <w:b/>
                <w:bCs/>
                <w:lang w:bidi="fa-IR"/>
              </w:rPr>
              <w:t>Email</w:t>
            </w:r>
            <w:r w:rsidRPr="003C22F4">
              <w:rPr>
                <w:rFonts w:cs="B Zar" w:hint="cs"/>
                <w:b/>
                <w:bCs/>
                <w:rtl/>
                <w:lang w:bidi="fa-IR"/>
              </w:rPr>
              <w:t xml:space="preserve">: </w:t>
            </w:r>
            <w:r>
              <w:rPr>
                <w:rFonts w:cs="B Zar"/>
                <w:b/>
                <w:bCs/>
                <w:lang w:bidi="fa-IR"/>
              </w:rPr>
              <w:t>ramezansadeghi@yahoo.com</w:t>
            </w:r>
          </w:p>
        </w:tc>
        <w:tc>
          <w:tcPr>
            <w:tcW w:w="5603" w:type="dxa"/>
          </w:tcPr>
          <w:p w:rsidR="00B36031" w:rsidRPr="003C22F4" w:rsidRDefault="00B36031" w:rsidP="00B36031">
            <w:pPr>
              <w:bidi/>
              <w:spacing w:after="0" w:line="240" w:lineRule="auto"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*آدرس دفتر: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3C22F4">
              <w:rPr>
                <w:rFonts w:cs="B Zar" w:hint="cs"/>
                <w:b/>
                <w:bCs/>
                <w:rtl/>
                <w:lang w:bidi="fa-IR"/>
              </w:rPr>
              <w:t xml:space="preserve"> دانشکده بهداشت، </w:t>
            </w:r>
            <w:r>
              <w:rPr>
                <w:rFonts w:cs="B Zar" w:hint="cs"/>
                <w:b/>
                <w:bCs/>
                <w:rtl/>
                <w:lang w:bidi="fa-IR"/>
              </w:rPr>
              <w:t>گروه بهداشت محیط</w:t>
            </w:r>
          </w:p>
        </w:tc>
      </w:tr>
      <w:tr w:rsidR="00B36031" w:rsidRPr="003C22F4" w:rsidTr="004F635E">
        <w:trPr>
          <w:trHeight w:hRule="exact" w:val="1044"/>
        </w:trPr>
        <w:tc>
          <w:tcPr>
            <w:tcW w:w="10632" w:type="dxa"/>
            <w:gridSpan w:val="2"/>
          </w:tcPr>
          <w:p w:rsidR="00B36031" w:rsidRPr="003C22F4" w:rsidRDefault="00B36031" w:rsidP="004F635E">
            <w:pPr>
              <w:tabs>
                <w:tab w:val="center" w:pos="4549"/>
                <w:tab w:val="right" w:pos="9099"/>
              </w:tabs>
              <w:bidi/>
              <w:spacing w:after="0" w:line="240" w:lineRule="auto"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 xml:space="preserve">*هدف کلی درس: </w:t>
            </w:r>
            <w:r w:rsidR="004F635E">
              <w:rPr>
                <w:rFonts w:cs="B Zar" w:hint="cs"/>
                <w:b/>
                <w:bCs/>
                <w:rtl/>
                <w:lang w:bidi="fa-IR"/>
              </w:rPr>
              <w:t>آشنایی دانشجویان با نحوه نمونه برداری از گروه های مختلف مواد غذایی، شناخت آئین نامه ها و استاندارده های ملی و بین المللی،  انجام آزمایشات شیمیایی و  میکروبی در تعیین کیفیت مواد غذایی و آلودگی تجهیزات و اماکن تهیه و توزیع مواد غذایی، آشنایی با تقلبات مواد غذایی</w:t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</w:p>
        </w:tc>
      </w:tr>
      <w:tr w:rsidR="00B36031" w:rsidRPr="003C22F4" w:rsidTr="002F5A7C">
        <w:tc>
          <w:tcPr>
            <w:tcW w:w="10632" w:type="dxa"/>
            <w:gridSpan w:val="2"/>
          </w:tcPr>
          <w:p w:rsidR="004F635E" w:rsidRDefault="004F635E" w:rsidP="00B36031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سرفصل درس</w:t>
            </w:r>
          </w:p>
          <w:p w:rsidR="00B36031" w:rsidRDefault="000F42A1" w:rsidP="000F42A1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الف: </w:t>
            </w:r>
            <w:r w:rsidR="004F635E">
              <w:rPr>
                <w:rFonts w:cs="B Zar" w:hint="cs"/>
                <w:b/>
                <w:bCs/>
                <w:rtl/>
                <w:lang w:bidi="fa-IR"/>
              </w:rPr>
              <w:t>سرفصل درس نظری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B36031" w:rsidRPr="003C22F4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:rsidR="004F635E" w:rsidRDefault="004F635E" w:rsidP="004F635E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تعریف بهداشت مواد غذایی</w:t>
            </w:r>
          </w:p>
          <w:p w:rsidR="004F635E" w:rsidRDefault="004F635E" w:rsidP="004F635E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تعریف و ماهیت بیماریهای با منشاء مواد غذایی</w:t>
            </w:r>
          </w:p>
          <w:p w:rsidR="004F635E" w:rsidRDefault="004F635E" w:rsidP="004F635E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فن آوری و روش های نگهداری مواد غذایی</w:t>
            </w:r>
          </w:p>
          <w:p w:rsidR="004F635E" w:rsidRDefault="008F0E5E" w:rsidP="004F635E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کنترل بهداشتی انبار کردن و تاثیر شرایط محیطی بر مواد غذایی</w:t>
            </w:r>
          </w:p>
          <w:p w:rsidR="008F0E5E" w:rsidRDefault="008F0E5E" w:rsidP="008F0E5E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اصول نگهداری مواد غذایی به روشهای سنتی و جدید</w:t>
            </w:r>
          </w:p>
          <w:p w:rsidR="008F0E5E" w:rsidRDefault="008F0E5E" w:rsidP="008F0E5E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آماده سازی و عرضه بهداشتی مواد غذایی</w:t>
            </w:r>
          </w:p>
          <w:p w:rsidR="008F0E5E" w:rsidRDefault="008F0E5E" w:rsidP="008F0E5E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آشنایی با افزودنی های مجاز و غیر مجاز مواد  غذایی و اهمیت آنها</w:t>
            </w:r>
          </w:p>
          <w:p w:rsidR="008F0E5E" w:rsidRDefault="008F0E5E" w:rsidP="008F0E5E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آشنایی با انواع روشهای بهداشتی ضد عفونی تجهیزات و اماکن تهیه و توزیع مواد غذایی</w:t>
            </w:r>
          </w:p>
          <w:p w:rsidR="008F0E5E" w:rsidRDefault="008F0E5E" w:rsidP="008F0E5E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اصول سیستم های </w:t>
            </w:r>
            <w:r>
              <w:rPr>
                <w:rFonts w:cs="B Zar"/>
                <w:b/>
                <w:bCs/>
                <w:lang w:bidi="fa-IR"/>
              </w:rPr>
              <w:t>HACCP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(تجزیه و تحلیل خطر در نقاط کنترل بحرانی)</w:t>
            </w:r>
          </w:p>
          <w:p w:rsidR="008F0E5E" w:rsidRDefault="008F0E5E" w:rsidP="008F0E5E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آشنایی با روش های بهداشت فردی کارگران و کارکنان اماکن تهیه و توزیع مواد غذایی</w:t>
            </w:r>
          </w:p>
          <w:p w:rsidR="008F0E5E" w:rsidRDefault="008F0E5E" w:rsidP="008F0E5E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آشنایی با بازرسی مراکز تهیه، توزیع و فروش مواد غذایی</w:t>
            </w:r>
          </w:p>
          <w:p w:rsidR="008F0E5E" w:rsidRDefault="008F0E5E" w:rsidP="008F0E5E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آشنایی با قوانین و آئین نامه ها و استانداردهای مرتبط با اماکن تهیه و توزیع مواد غذایی 0مراکز تهیه فرآورده های لبنی، کشنارگاه ها و ....)</w:t>
            </w:r>
          </w:p>
          <w:p w:rsidR="008F0E5E" w:rsidRDefault="008F0E5E" w:rsidP="008F0E5E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بازرسی بهداشتی شیر، بیماریهای م</w:t>
            </w:r>
            <w:r w:rsidR="0007297A">
              <w:rPr>
                <w:rFonts w:cs="B Zar" w:hint="cs"/>
                <w:b/>
                <w:bCs/>
                <w:rtl/>
                <w:lang w:bidi="fa-IR"/>
              </w:rPr>
              <w:t>نتقله از آن</w:t>
            </w:r>
          </w:p>
          <w:p w:rsidR="0007297A" w:rsidRDefault="0007297A" w:rsidP="0007297A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روش های پاستوریزاسیون و استریلیزاسیون شیر</w:t>
            </w:r>
          </w:p>
          <w:p w:rsidR="0007297A" w:rsidRDefault="0007297A" w:rsidP="0007297A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استانداردهای بهداشتی فرآورده های لبنی</w:t>
            </w:r>
          </w:p>
          <w:p w:rsidR="0007297A" w:rsidRDefault="0007297A" w:rsidP="0007297A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بازرسی بهداشتی نان، گوشت و فرآورده های گوشتی، آبزیان خوراکی</w:t>
            </w:r>
          </w:p>
          <w:p w:rsidR="0007297A" w:rsidRDefault="0007297A" w:rsidP="0007297A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استفاده از سردخانه و شرایط نگهداری مواد غذایی</w:t>
            </w:r>
          </w:p>
          <w:p w:rsidR="0007297A" w:rsidRDefault="0007297A" w:rsidP="0007297A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بازرسی بهداشتی طیور و تخم مرغ</w:t>
            </w:r>
          </w:p>
          <w:p w:rsidR="0007297A" w:rsidRDefault="0007297A" w:rsidP="0007297A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کنسروکردن و بازرسی بهداشتی کنسروها  و تشخیص کنسروهای فاسد</w:t>
            </w:r>
          </w:p>
          <w:p w:rsidR="0007297A" w:rsidRDefault="0007297A" w:rsidP="0007297A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خصوصیات ساختمانی اماکن </w:t>
            </w:r>
            <w:r w:rsidR="000306F4">
              <w:rPr>
                <w:rFonts w:cs="B Zar" w:hint="cs"/>
                <w:b/>
                <w:bCs/>
                <w:rtl/>
                <w:lang w:bidi="fa-IR"/>
              </w:rPr>
              <w:t>تهیه و توزیع مواد غذایی</w:t>
            </w:r>
          </w:p>
          <w:p w:rsidR="000306F4" w:rsidRDefault="000306F4" w:rsidP="000306F4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روشنایی در اماکن تهیه و توزیع مواد غذایی</w:t>
            </w:r>
          </w:p>
          <w:p w:rsidR="000306F4" w:rsidRDefault="000306F4" w:rsidP="000306F4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تهویه در اماکن تهیه و توزیع مواد غذایی</w:t>
            </w:r>
          </w:p>
          <w:p w:rsidR="000306F4" w:rsidRDefault="000306F4" w:rsidP="000306F4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تامین آب آشامیدنی اماکن تهیه و توزیع مواد غذایی</w:t>
            </w:r>
          </w:p>
          <w:p w:rsidR="000306F4" w:rsidRDefault="000306F4" w:rsidP="000306F4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دفع زباله در اماکن تهیه  و توزع مواد غذایی</w:t>
            </w:r>
          </w:p>
          <w:p w:rsidR="000306F4" w:rsidRDefault="000306F4" w:rsidP="000306F4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تصفیه و دفع فاضلاب در اماکن تهیه و توزیع مواد غذایی</w:t>
            </w:r>
          </w:p>
          <w:p w:rsidR="00B36031" w:rsidRPr="003C22F4" w:rsidRDefault="00B36031" w:rsidP="00B36031">
            <w:pPr>
              <w:tabs>
                <w:tab w:val="center" w:pos="4549"/>
              </w:tabs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B36031" w:rsidRPr="003C22F4" w:rsidTr="002F5A7C">
        <w:tc>
          <w:tcPr>
            <w:tcW w:w="10632" w:type="dxa"/>
            <w:gridSpan w:val="2"/>
          </w:tcPr>
          <w:p w:rsidR="00B36031" w:rsidRDefault="00B36031" w:rsidP="00B36031">
            <w:pPr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lastRenderedPageBreak/>
              <w:t>*منابع اصلی درس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:rsidR="00B36031" w:rsidRDefault="00103F5B" w:rsidP="00103F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lang w:bidi="fa-IR"/>
              </w:rPr>
              <w:t>Salvato J, Nemerow, N (2003), “Environmental Engineering”, John Wiley&amp; Sons; 5 edition.</w:t>
            </w:r>
          </w:p>
          <w:p w:rsidR="00103F5B" w:rsidRDefault="00103F5B" w:rsidP="00103F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lang w:bidi="fa-IR"/>
              </w:rPr>
              <w:t>Newstow, D (2016), Food Safety Management Programs: Applications, Best Practice, and Compliance, CRC Press; Reprint edition</w:t>
            </w:r>
          </w:p>
          <w:p w:rsidR="00103F5B" w:rsidRDefault="00103F5B" w:rsidP="00103F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lang w:bidi="fa-IR"/>
              </w:rPr>
              <w:t>Selamat, J Iqbal. S (2016), “Food Safety: Basic Concepts, Recent Issues, and FutureCallenges”, Springer; q1st ed.</w:t>
            </w:r>
          </w:p>
          <w:p w:rsidR="00103F5B" w:rsidRPr="00103F5B" w:rsidRDefault="00103F5B" w:rsidP="00103F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lang w:bidi="fa-IR"/>
              </w:rPr>
              <w:t>Ray, B (2013), “Fundament food Microbiology”, CRC Press; 5 edition.</w:t>
            </w:r>
          </w:p>
          <w:p w:rsidR="00B36031" w:rsidRPr="00B36031" w:rsidRDefault="00103F5B" w:rsidP="00103F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lang w:bidi="fa-IR"/>
              </w:rPr>
              <w:t xml:space="preserve"> </w:t>
            </w:r>
          </w:p>
          <w:p w:rsidR="00103F5B" w:rsidRDefault="00103F5B" w:rsidP="003271F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رکنی نوردهر (1391)، اصول بهداشت مواد غذایی، انتشارات دانشگاه تهران</w:t>
            </w:r>
          </w:p>
          <w:p w:rsidR="00103F5B" w:rsidRPr="00103F5B" w:rsidRDefault="00103F5B" w:rsidP="003271FD">
            <w:pPr>
              <w:pStyle w:val="ListParagraph"/>
              <w:spacing w:line="240" w:lineRule="auto"/>
              <w:rPr>
                <w:rFonts w:cs="B Zar"/>
                <w:b/>
                <w:bCs/>
                <w:rtl/>
                <w:lang w:bidi="fa-IR"/>
              </w:rPr>
            </w:pPr>
          </w:p>
          <w:p w:rsidR="00103F5B" w:rsidRDefault="00103F5B" w:rsidP="003271F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فرج زاده آلان داود (1387)، بهداشت مواد غذایی، انتشارات نوردانش دانشگاه علوم پزشکی بقیه ا... (عج).</w:t>
            </w:r>
          </w:p>
          <w:p w:rsidR="00103F5B" w:rsidRPr="00103F5B" w:rsidRDefault="00103F5B" w:rsidP="003271FD">
            <w:pPr>
              <w:pStyle w:val="ListParagraph"/>
              <w:spacing w:line="240" w:lineRule="auto"/>
              <w:rPr>
                <w:rFonts w:cs="B Zar"/>
                <w:b/>
                <w:bCs/>
                <w:rtl/>
                <w:lang w:bidi="fa-IR"/>
              </w:rPr>
            </w:pPr>
          </w:p>
          <w:p w:rsidR="00103F5B" w:rsidRDefault="00A53F4D" w:rsidP="003271F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دمان جان، مترجم: بابک قنبرزاده (1394)</w:t>
            </w:r>
            <w:r w:rsidR="003271FD">
              <w:rPr>
                <w:rFonts w:cs="B Zar" w:hint="cs"/>
                <w:b/>
                <w:bCs/>
                <w:rtl/>
                <w:lang w:bidi="fa-IR"/>
              </w:rPr>
              <w:t>، مبانی شیمی مواد غذایی،  انتشارات آییژ.</w:t>
            </w:r>
          </w:p>
          <w:p w:rsidR="003271FD" w:rsidRPr="003271FD" w:rsidRDefault="003271FD" w:rsidP="003271FD">
            <w:pPr>
              <w:pStyle w:val="ListParagraph"/>
              <w:spacing w:line="240" w:lineRule="auto"/>
              <w:rPr>
                <w:rFonts w:cs="B Zar"/>
                <w:b/>
                <w:bCs/>
                <w:rtl/>
                <w:lang w:bidi="fa-IR"/>
              </w:rPr>
            </w:pPr>
          </w:p>
          <w:p w:rsidR="003271FD" w:rsidRPr="003271FD" w:rsidRDefault="003271FD" w:rsidP="003271F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پروانه ویدا (1392)، کنترل کیفی و آزمایش های شیمیایی مواد غذایی، انتشارات دانشگاه تهران.</w:t>
            </w:r>
          </w:p>
          <w:p w:rsidR="00B36031" w:rsidRPr="00B36031" w:rsidRDefault="00B36031" w:rsidP="00B36031">
            <w:pPr>
              <w:bidi/>
              <w:spacing w:after="0" w:line="240" w:lineRule="auto"/>
              <w:jc w:val="right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B3603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B36031" w:rsidRPr="003C22F4" w:rsidRDefault="00B36031" w:rsidP="00B36031">
            <w:pPr>
              <w:bidi/>
              <w:spacing w:after="0" w:line="240" w:lineRule="auto"/>
              <w:rPr>
                <w:rFonts w:cs="B Zar"/>
                <w:b/>
                <w:bCs/>
                <w:lang w:bidi="fa-IR"/>
              </w:rPr>
            </w:pPr>
          </w:p>
        </w:tc>
      </w:tr>
      <w:tr w:rsidR="00B36031" w:rsidRPr="003C22F4" w:rsidTr="002F5A7C">
        <w:tc>
          <w:tcPr>
            <w:tcW w:w="10632" w:type="dxa"/>
            <w:gridSpan w:val="2"/>
          </w:tcPr>
          <w:p w:rsidR="00B36031" w:rsidRDefault="00B36031" w:rsidP="00B36031">
            <w:pPr>
              <w:spacing w:after="0" w:line="240" w:lineRule="auto"/>
              <w:jc w:val="right"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* نحوه ارزشیابی دانشجو و بارم مربوطه به هر ارزشیابی:</w:t>
            </w:r>
          </w:p>
          <w:p w:rsidR="00B36031" w:rsidRPr="00063415" w:rsidRDefault="003271FD" w:rsidP="00B36031">
            <w:pPr>
              <w:spacing w:after="0" w:line="240" w:lineRule="auto"/>
              <w:jc w:val="right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 امتحان در طول نیمسال 30%</w:t>
            </w:r>
            <w:r w:rsidR="00B36031" w:rsidRPr="00063415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B36031">
              <w:rPr>
                <w:rFonts w:cs="B Zar"/>
                <w:b/>
                <w:bCs/>
                <w:lang w:bidi="fa-IR"/>
              </w:rPr>
              <w:t xml:space="preserve"> </w:t>
            </w:r>
          </w:p>
          <w:p w:rsidR="00B36031" w:rsidRPr="003C22F4" w:rsidRDefault="00B36031" w:rsidP="003271FD">
            <w:pPr>
              <w:spacing w:after="0" w:line="240" w:lineRule="auto"/>
              <w:jc w:val="right"/>
              <w:rPr>
                <w:rFonts w:cs="B Zar"/>
                <w:b/>
                <w:bCs/>
                <w:lang w:bidi="fa-IR"/>
              </w:rPr>
            </w:pPr>
            <w:r w:rsidRPr="00063415">
              <w:rPr>
                <w:rFonts w:cs="B Zar" w:hint="cs"/>
                <w:b/>
                <w:bCs/>
                <w:rtl/>
                <w:lang w:bidi="fa-IR"/>
              </w:rPr>
              <w:t xml:space="preserve">امتحان پایان </w:t>
            </w:r>
            <w:r w:rsidR="003271FD">
              <w:rPr>
                <w:rFonts w:cs="B Zar" w:hint="cs"/>
                <w:b/>
                <w:bCs/>
                <w:rtl/>
                <w:lang w:bidi="fa-IR"/>
              </w:rPr>
              <w:t>نیمسال 70%</w:t>
            </w:r>
            <w:r w:rsidRPr="00063415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Zar"/>
                <w:b/>
                <w:bCs/>
                <w:lang w:bidi="fa-IR"/>
              </w:rPr>
              <w:t xml:space="preserve">  </w:t>
            </w:r>
          </w:p>
        </w:tc>
      </w:tr>
    </w:tbl>
    <w:p w:rsidR="000209EE" w:rsidRDefault="000209EE">
      <w:pPr>
        <w:rPr>
          <w:rtl/>
        </w:rPr>
      </w:pPr>
    </w:p>
    <w:p w:rsidR="003271FD" w:rsidRDefault="003271FD" w:rsidP="003271FD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</w:p>
    <w:p w:rsidR="003271FD" w:rsidRDefault="003271FD" w:rsidP="003271FD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</w:p>
    <w:p w:rsidR="003271FD" w:rsidRDefault="003271FD" w:rsidP="003271FD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</w:p>
    <w:p w:rsidR="003271FD" w:rsidRDefault="003271FD" w:rsidP="003271FD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</w:p>
    <w:p w:rsidR="003271FD" w:rsidRDefault="003271FD" w:rsidP="003271FD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</w:p>
    <w:p w:rsidR="003271FD" w:rsidRDefault="003271FD" w:rsidP="003271FD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</w:p>
    <w:p w:rsidR="003271FD" w:rsidRDefault="003271FD" w:rsidP="003271FD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</w:p>
    <w:p w:rsidR="003271FD" w:rsidRDefault="003271FD" w:rsidP="003271FD">
      <w:pPr>
        <w:spacing w:after="0" w:line="240" w:lineRule="auto"/>
        <w:jc w:val="center"/>
        <w:rPr>
          <w:rFonts w:cs="B Zar"/>
          <w:b/>
          <w:bCs/>
          <w:lang w:bidi="fa-IR"/>
        </w:rPr>
      </w:pPr>
    </w:p>
    <w:p w:rsidR="005E4BC8" w:rsidRDefault="005E4BC8" w:rsidP="003271FD">
      <w:pPr>
        <w:spacing w:after="0" w:line="240" w:lineRule="auto"/>
        <w:jc w:val="center"/>
        <w:rPr>
          <w:rFonts w:cs="B Zar"/>
          <w:b/>
          <w:bCs/>
          <w:lang w:bidi="fa-IR"/>
        </w:rPr>
      </w:pPr>
    </w:p>
    <w:p w:rsidR="00B36031" w:rsidRDefault="00B36031" w:rsidP="00B36031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بسمه تعالی</w:t>
      </w:r>
    </w:p>
    <w:p w:rsidR="00B36031" w:rsidRDefault="00B36031" w:rsidP="00B36031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</w:p>
    <w:p w:rsidR="00B36031" w:rsidRPr="00AE4DCD" w:rsidRDefault="00B36031" w:rsidP="00B36031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 w:rsidRPr="00AE4DCD">
        <w:rPr>
          <w:rFonts w:cs="B Zar" w:hint="cs"/>
          <w:b/>
          <w:bCs/>
          <w:rtl/>
          <w:lang w:bidi="fa-IR"/>
        </w:rPr>
        <w:t>فرم معرفی دروس نظری و عملی- دانشگاه علوم پزشکی شهرکرد</w:t>
      </w:r>
    </w:p>
    <w:p w:rsidR="00B36031" w:rsidRPr="00AE4DCD" w:rsidRDefault="00B36031" w:rsidP="00B36031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 w:rsidRPr="00AE4DCD">
        <w:rPr>
          <w:rFonts w:cs="B Zar" w:hint="cs"/>
          <w:b/>
          <w:bCs/>
          <w:rtl/>
          <w:lang w:bidi="fa-IR"/>
        </w:rPr>
        <w:t xml:space="preserve">معاونت آموزشی </w:t>
      </w:r>
      <w:r w:rsidRPr="00AE4DCD">
        <w:rPr>
          <w:rFonts w:cs="Zar"/>
          <w:b/>
          <w:bCs/>
          <w:rtl/>
          <w:lang w:bidi="fa-IR"/>
        </w:rPr>
        <w:t>–</w:t>
      </w:r>
      <w:r w:rsidRPr="00AE4DCD">
        <w:rPr>
          <w:rFonts w:cs="B Zar" w:hint="cs"/>
          <w:b/>
          <w:bCs/>
          <w:rtl/>
          <w:lang w:bidi="fa-IR"/>
        </w:rPr>
        <w:t xml:space="preserve"> مرکز مطالعات و توسعه آموزش پزشکی</w:t>
      </w:r>
    </w:p>
    <w:p w:rsidR="00155918" w:rsidRPr="00AE4DCD" w:rsidRDefault="00B36031" w:rsidP="007C07AB">
      <w:pPr>
        <w:bidi/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معرفی</w:t>
      </w:r>
      <w:r w:rsidRPr="00AE4DCD">
        <w:rPr>
          <w:rFonts w:cs="B Zar" w:hint="cs"/>
          <w:b/>
          <w:bCs/>
          <w:rtl/>
          <w:lang w:bidi="fa-IR"/>
        </w:rPr>
        <w:t xml:space="preserve"> </w:t>
      </w:r>
      <w:r>
        <w:rPr>
          <w:rFonts w:cs="B Zar" w:hint="cs"/>
          <w:b/>
          <w:bCs/>
          <w:rtl/>
          <w:lang w:bidi="fa-IR"/>
        </w:rPr>
        <w:t xml:space="preserve">درس </w:t>
      </w:r>
      <w:r w:rsidR="00155918">
        <w:rPr>
          <w:rFonts w:cs="B Zar" w:hint="cs"/>
          <w:b/>
          <w:bCs/>
          <w:rtl/>
          <w:lang w:bidi="fa-IR"/>
        </w:rPr>
        <w:t xml:space="preserve">کنترل بهداشتی اماکن تهیه، توزیع و نگهداری مواد غذایی، </w:t>
      </w:r>
      <w:r w:rsidR="00155918" w:rsidRPr="00AE4DCD">
        <w:rPr>
          <w:rFonts w:cs="B Zar" w:hint="cs"/>
          <w:b/>
          <w:bCs/>
          <w:rtl/>
          <w:lang w:bidi="fa-IR"/>
        </w:rPr>
        <w:t xml:space="preserve"> نیمسال</w:t>
      </w:r>
      <w:r w:rsidR="00155918">
        <w:rPr>
          <w:rFonts w:cs="B Zar" w:hint="cs"/>
          <w:b/>
          <w:bCs/>
          <w:rtl/>
          <w:lang w:bidi="fa-IR"/>
        </w:rPr>
        <w:t xml:space="preserve"> اول  سال تحصیلی</w:t>
      </w:r>
      <w:r w:rsidR="00155918" w:rsidRPr="00AE4DCD">
        <w:rPr>
          <w:rFonts w:cs="B Zar" w:hint="cs"/>
          <w:b/>
          <w:bCs/>
          <w:rtl/>
          <w:lang w:bidi="fa-IR"/>
        </w:rPr>
        <w:t xml:space="preserve"> </w:t>
      </w:r>
      <w:r w:rsidR="007C07AB">
        <w:rPr>
          <w:rFonts w:cs="B Zar"/>
          <w:b/>
          <w:bCs/>
          <w:lang w:bidi="fa-IR"/>
        </w:rPr>
        <w:t>400-401</w:t>
      </w:r>
    </w:p>
    <w:p w:rsidR="00B36031" w:rsidRPr="00AE4DCD" w:rsidRDefault="00B36031" w:rsidP="00155918">
      <w:pPr>
        <w:bidi/>
        <w:spacing w:after="0" w:line="240" w:lineRule="auto"/>
        <w:jc w:val="center"/>
        <w:rPr>
          <w:rFonts w:cs="B Zar"/>
          <w:b/>
          <w:bCs/>
          <w:rtl/>
          <w:lang w:bidi="fa-IR"/>
        </w:rPr>
      </w:pPr>
    </w:p>
    <w:p w:rsidR="00B36031" w:rsidRDefault="00B36031" w:rsidP="005E4BC8">
      <w:pPr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دانشکده: بهداشت  </w:t>
      </w:r>
      <w:r w:rsidRPr="00AE4DCD">
        <w:rPr>
          <w:rFonts w:cs="B Zar" w:hint="cs"/>
          <w:b/>
          <w:bCs/>
          <w:rtl/>
          <w:lang w:bidi="fa-IR"/>
        </w:rPr>
        <w:t xml:space="preserve">      </w:t>
      </w:r>
      <w:r w:rsidR="00F54627">
        <w:rPr>
          <w:rFonts w:cs="B Zar" w:hint="cs"/>
          <w:b/>
          <w:bCs/>
          <w:rtl/>
          <w:lang w:bidi="fa-IR"/>
        </w:rPr>
        <w:t xml:space="preserve">             </w:t>
      </w:r>
      <w:r w:rsidRPr="00AE4DCD">
        <w:rPr>
          <w:rFonts w:cs="B Zar" w:hint="cs"/>
          <w:b/>
          <w:bCs/>
          <w:rtl/>
          <w:lang w:bidi="fa-IR"/>
        </w:rPr>
        <w:t xml:space="preserve">گروه آموزشی: </w:t>
      </w:r>
      <w:r>
        <w:rPr>
          <w:rFonts w:cs="B Zar" w:hint="cs"/>
          <w:b/>
          <w:bCs/>
          <w:rtl/>
          <w:lang w:bidi="fa-IR"/>
        </w:rPr>
        <w:t>بهداشت محیط</w:t>
      </w:r>
    </w:p>
    <w:p w:rsidR="00B36031" w:rsidRPr="000E7DC0" w:rsidRDefault="00B36031" w:rsidP="00B36031">
      <w:pPr>
        <w:spacing w:after="0" w:line="240" w:lineRule="auto"/>
        <w:jc w:val="center"/>
        <w:rPr>
          <w:rFonts w:cs="Zar"/>
          <w:b/>
          <w:bCs/>
          <w:rtl/>
          <w:lang w:bidi="fa-IR"/>
        </w:rPr>
      </w:pPr>
    </w:p>
    <w:tbl>
      <w:tblPr>
        <w:tblStyle w:val="TableGrid"/>
        <w:tblW w:w="10452" w:type="dxa"/>
        <w:tblInd w:w="-885" w:type="dxa"/>
        <w:tblLook w:val="04A0" w:firstRow="1" w:lastRow="0" w:firstColumn="1" w:lastColumn="0" w:noHBand="0" w:noVBand="1"/>
      </w:tblPr>
      <w:tblGrid>
        <w:gridCol w:w="1135"/>
        <w:gridCol w:w="6237"/>
        <w:gridCol w:w="1096"/>
        <w:gridCol w:w="1134"/>
        <w:gridCol w:w="850"/>
      </w:tblGrid>
      <w:tr w:rsidR="00B36031" w:rsidRPr="0091085E" w:rsidTr="00FD77A5">
        <w:tc>
          <w:tcPr>
            <w:tcW w:w="10452" w:type="dxa"/>
            <w:gridSpan w:val="5"/>
          </w:tcPr>
          <w:p w:rsidR="00B36031" w:rsidRPr="0091085E" w:rsidRDefault="00B36031" w:rsidP="007C07AB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جدول زمان بندی ارائه</w:t>
            </w:r>
            <w:r w:rsidR="00155918">
              <w:rPr>
                <w:rFonts w:cs="B Zar" w:hint="cs"/>
                <w:b/>
                <w:bCs/>
                <w:rtl/>
                <w:lang w:bidi="fa-IR"/>
              </w:rPr>
              <w:t xml:space="preserve"> درس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155918">
              <w:rPr>
                <w:rFonts w:cs="B Zar" w:hint="cs"/>
                <w:b/>
                <w:bCs/>
                <w:rtl/>
                <w:lang w:bidi="fa-IR"/>
              </w:rPr>
              <w:t xml:space="preserve">کنترل بهداشتی اماکن تهیه، توزیع و نگهداری مواد غذایی، </w:t>
            </w:r>
            <w:r w:rsidR="00155918" w:rsidRPr="00AE4DCD">
              <w:rPr>
                <w:rFonts w:cs="B Zar" w:hint="cs"/>
                <w:b/>
                <w:bCs/>
                <w:rtl/>
                <w:lang w:bidi="fa-IR"/>
              </w:rPr>
              <w:t xml:space="preserve"> نیمسال</w:t>
            </w:r>
            <w:r w:rsidR="00155918">
              <w:rPr>
                <w:rFonts w:cs="B Zar" w:hint="cs"/>
                <w:b/>
                <w:bCs/>
                <w:rtl/>
                <w:lang w:bidi="fa-IR"/>
              </w:rPr>
              <w:t xml:space="preserve"> اول  سال تحصیلی</w:t>
            </w:r>
            <w:r w:rsidR="00155918" w:rsidRPr="00AE4DCD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7C07AB">
              <w:rPr>
                <w:rFonts w:cs="B Zar"/>
                <w:b/>
                <w:bCs/>
                <w:lang w:bidi="fa-IR"/>
              </w:rPr>
              <w:t>401-400</w:t>
            </w:r>
          </w:p>
        </w:tc>
      </w:tr>
      <w:tr w:rsidR="00B36031" w:rsidRPr="003C22F4" w:rsidTr="00FD77A5">
        <w:tc>
          <w:tcPr>
            <w:tcW w:w="1135" w:type="dxa"/>
          </w:tcPr>
          <w:p w:rsidR="00B36031" w:rsidRPr="003C22F4" w:rsidRDefault="00B36031" w:rsidP="00A53F4D">
            <w:pPr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ملاحظات</w:t>
            </w:r>
          </w:p>
        </w:tc>
        <w:tc>
          <w:tcPr>
            <w:tcW w:w="6237" w:type="dxa"/>
          </w:tcPr>
          <w:p w:rsidR="00B36031" w:rsidRPr="003C22F4" w:rsidRDefault="00B36031" w:rsidP="00A53F4D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1096" w:type="dxa"/>
          </w:tcPr>
          <w:p w:rsidR="00B36031" w:rsidRPr="003C22F4" w:rsidRDefault="00B36031" w:rsidP="00A53F4D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134" w:type="dxa"/>
          </w:tcPr>
          <w:p w:rsidR="00B36031" w:rsidRPr="003C22F4" w:rsidRDefault="00B36031" w:rsidP="00A53F4D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850" w:type="dxa"/>
          </w:tcPr>
          <w:p w:rsidR="00B36031" w:rsidRPr="003C22F4" w:rsidRDefault="00B36031" w:rsidP="00A53F4D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3C22F4">
              <w:rPr>
                <w:rFonts w:cs="B Zar" w:hint="cs"/>
                <w:b/>
                <w:bCs/>
                <w:rtl/>
                <w:lang w:bidi="fa-IR"/>
              </w:rPr>
              <w:t>جلسه</w:t>
            </w:r>
          </w:p>
        </w:tc>
      </w:tr>
      <w:tr w:rsidR="00F54627" w:rsidRPr="00063415" w:rsidTr="00FD77A5">
        <w:tc>
          <w:tcPr>
            <w:tcW w:w="1135" w:type="dxa"/>
          </w:tcPr>
          <w:p w:rsidR="00F54627" w:rsidRPr="00063415" w:rsidRDefault="00F54627" w:rsidP="002C033B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237" w:type="dxa"/>
          </w:tcPr>
          <w:p w:rsidR="00F54627" w:rsidRDefault="00F54627" w:rsidP="00FA646B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575806">
              <w:rPr>
                <w:rFonts w:cs="B Zar" w:hint="cs"/>
                <w:b/>
                <w:bCs/>
                <w:rtl/>
                <w:lang w:bidi="fa-IR"/>
              </w:rPr>
              <w:t>تعریف بهداشت مواد غذایی</w:t>
            </w:r>
          </w:p>
          <w:p w:rsidR="00F54627" w:rsidRPr="00575806" w:rsidRDefault="00F54627" w:rsidP="00C81E89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تعریف و ماهیت بیماریهای با منشاء مواد غذایی</w:t>
            </w:r>
          </w:p>
        </w:tc>
        <w:tc>
          <w:tcPr>
            <w:tcW w:w="1096" w:type="dxa"/>
          </w:tcPr>
          <w:p w:rsidR="00F54627" w:rsidRDefault="007C07AB" w:rsidP="002C033B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8-10</w:t>
            </w:r>
          </w:p>
        </w:tc>
        <w:tc>
          <w:tcPr>
            <w:tcW w:w="1134" w:type="dxa"/>
          </w:tcPr>
          <w:p w:rsidR="00F54627" w:rsidRPr="00AD6122" w:rsidRDefault="007C07AB" w:rsidP="003B52FA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24/6/400</w:t>
            </w:r>
          </w:p>
        </w:tc>
        <w:tc>
          <w:tcPr>
            <w:tcW w:w="850" w:type="dxa"/>
          </w:tcPr>
          <w:p w:rsidR="00F54627" w:rsidRPr="00063415" w:rsidRDefault="00F54627" w:rsidP="002C033B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</w:tr>
      <w:tr w:rsidR="007C07AB" w:rsidRPr="00063415" w:rsidTr="00FD77A5">
        <w:tc>
          <w:tcPr>
            <w:tcW w:w="1135" w:type="dxa"/>
          </w:tcPr>
          <w:p w:rsidR="007C07AB" w:rsidRPr="00063415" w:rsidRDefault="007C07AB" w:rsidP="00DD02F4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6237" w:type="dxa"/>
          </w:tcPr>
          <w:p w:rsidR="007C07AB" w:rsidRDefault="007C07AB" w:rsidP="00F54627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فن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آور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روش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ها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نگهدار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مواد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غذا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یی</w:t>
            </w:r>
          </w:p>
          <w:p w:rsidR="007C07AB" w:rsidRPr="00575806" w:rsidRDefault="007C07AB" w:rsidP="00C81E89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54627">
              <w:rPr>
                <w:rFonts w:cs="B Zar" w:hint="eastAsia"/>
                <w:b/>
                <w:bCs/>
                <w:rtl/>
                <w:lang w:bidi="fa-IR"/>
              </w:rPr>
              <w:t>کنترل</w:t>
            </w:r>
            <w:r w:rsidRPr="00F54627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F54627">
              <w:rPr>
                <w:rFonts w:cs="B Zar" w:hint="eastAsia"/>
                <w:b/>
                <w:bCs/>
                <w:rtl/>
                <w:lang w:bidi="fa-IR"/>
              </w:rPr>
              <w:t>بهداشت</w:t>
            </w:r>
            <w:r w:rsidRPr="00F54627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F54627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F54627">
              <w:rPr>
                <w:rFonts w:cs="B Zar" w:hint="eastAsia"/>
                <w:b/>
                <w:bCs/>
                <w:rtl/>
                <w:lang w:bidi="fa-IR"/>
              </w:rPr>
              <w:t>انبار</w:t>
            </w:r>
            <w:r w:rsidRPr="00F54627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F54627">
              <w:rPr>
                <w:rFonts w:cs="B Zar" w:hint="eastAsia"/>
                <w:b/>
                <w:bCs/>
                <w:rtl/>
                <w:lang w:bidi="fa-IR"/>
              </w:rPr>
              <w:t>کردن</w:t>
            </w:r>
            <w:r w:rsidRPr="00F54627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F54627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F54627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F54627">
              <w:rPr>
                <w:rFonts w:cs="B Zar" w:hint="eastAsia"/>
                <w:b/>
                <w:bCs/>
                <w:rtl/>
                <w:lang w:bidi="fa-IR"/>
              </w:rPr>
              <w:t>تاث</w:t>
            </w:r>
            <w:r w:rsidRPr="00F54627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F54627">
              <w:rPr>
                <w:rFonts w:cs="B Zar" w:hint="eastAsia"/>
                <w:b/>
                <w:bCs/>
                <w:rtl/>
                <w:lang w:bidi="fa-IR"/>
              </w:rPr>
              <w:t>ر</w:t>
            </w:r>
            <w:r w:rsidRPr="00F54627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F54627">
              <w:rPr>
                <w:rFonts w:cs="B Zar" w:hint="eastAsia"/>
                <w:b/>
                <w:bCs/>
                <w:rtl/>
                <w:lang w:bidi="fa-IR"/>
              </w:rPr>
              <w:t>شرا</w:t>
            </w:r>
            <w:r w:rsidRPr="00F54627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F54627">
              <w:rPr>
                <w:rFonts w:cs="B Zar" w:hint="eastAsia"/>
                <w:b/>
                <w:bCs/>
                <w:rtl/>
                <w:lang w:bidi="fa-IR"/>
              </w:rPr>
              <w:t>ط</w:t>
            </w:r>
            <w:r w:rsidRPr="00F54627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F54627">
              <w:rPr>
                <w:rFonts w:cs="B Zar" w:hint="eastAsia"/>
                <w:b/>
                <w:bCs/>
                <w:rtl/>
                <w:lang w:bidi="fa-IR"/>
              </w:rPr>
              <w:t>مح</w:t>
            </w:r>
            <w:r w:rsidRPr="00F54627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F54627">
              <w:rPr>
                <w:rFonts w:cs="B Zar" w:hint="eastAsia"/>
                <w:b/>
                <w:bCs/>
                <w:rtl/>
                <w:lang w:bidi="fa-IR"/>
              </w:rPr>
              <w:t>ط</w:t>
            </w:r>
            <w:r w:rsidRPr="00F54627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F54627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F54627">
              <w:rPr>
                <w:rFonts w:cs="B Zar" w:hint="eastAsia"/>
                <w:b/>
                <w:bCs/>
                <w:rtl/>
                <w:lang w:bidi="fa-IR"/>
              </w:rPr>
              <w:t>بر</w:t>
            </w:r>
            <w:r w:rsidRPr="00F54627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F54627">
              <w:rPr>
                <w:rFonts w:cs="B Zar" w:hint="eastAsia"/>
                <w:b/>
                <w:bCs/>
                <w:rtl/>
                <w:lang w:bidi="fa-IR"/>
              </w:rPr>
              <w:t>مواد</w:t>
            </w:r>
            <w:r w:rsidRPr="00F54627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F54627">
              <w:rPr>
                <w:rFonts w:cs="B Zar" w:hint="eastAsia"/>
                <w:b/>
                <w:bCs/>
                <w:rtl/>
                <w:lang w:bidi="fa-IR"/>
              </w:rPr>
              <w:t>غذا</w:t>
            </w:r>
            <w:r w:rsidRPr="00F54627">
              <w:rPr>
                <w:rFonts w:cs="B Zar" w:hint="cs"/>
                <w:b/>
                <w:bCs/>
                <w:rtl/>
                <w:lang w:bidi="fa-IR"/>
              </w:rPr>
              <w:t>یی</w:t>
            </w:r>
          </w:p>
        </w:tc>
        <w:tc>
          <w:tcPr>
            <w:tcW w:w="1096" w:type="dxa"/>
          </w:tcPr>
          <w:p w:rsidR="007C07AB" w:rsidRDefault="007C07AB" w:rsidP="008241EF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8-10</w:t>
            </w:r>
          </w:p>
        </w:tc>
        <w:tc>
          <w:tcPr>
            <w:tcW w:w="1134" w:type="dxa"/>
          </w:tcPr>
          <w:p w:rsidR="007C07AB" w:rsidRPr="00AD6122" w:rsidRDefault="007C07AB" w:rsidP="008241EF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31</w:t>
            </w: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/6/400</w:t>
            </w:r>
          </w:p>
        </w:tc>
        <w:tc>
          <w:tcPr>
            <w:tcW w:w="850" w:type="dxa"/>
          </w:tcPr>
          <w:p w:rsidR="007C07AB" w:rsidRPr="00063415" w:rsidRDefault="007C07AB" w:rsidP="00DD02F4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</w:tr>
      <w:tr w:rsidR="007C07AB" w:rsidRPr="00063415" w:rsidTr="00FD77A5">
        <w:tc>
          <w:tcPr>
            <w:tcW w:w="1135" w:type="dxa"/>
          </w:tcPr>
          <w:p w:rsidR="007C07AB" w:rsidRPr="00063415" w:rsidRDefault="007C07AB" w:rsidP="00DD02F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6237" w:type="dxa"/>
          </w:tcPr>
          <w:p w:rsidR="007C07AB" w:rsidRPr="00C81E89" w:rsidRDefault="007C07AB" w:rsidP="00C81E89">
            <w:pPr>
              <w:tabs>
                <w:tab w:val="center" w:pos="4549"/>
              </w:tabs>
              <w:bidi/>
              <w:rPr>
                <w:rFonts w:cs="B Zar"/>
                <w:b/>
                <w:bCs/>
                <w:lang w:bidi="fa-IR"/>
              </w:rPr>
            </w:pP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اصول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نگهدار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مواد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غذا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روشها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سنت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جد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د</w:t>
            </w:r>
          </w:p>
          <w:p w:rsidR="007C07AB" w:rsidRPr="00575806" w:rsidRDefault="007C07AB" w:rsidP="00C81E89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آماده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ساز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عرضه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بهداشت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مواد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غذا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یی</w:t>
            </w:r>
          </w:p>
        </w:tc>
        <w:tc>
          <w:tcPr>
            <w:tcW w:w="1096" w:type="dxa"/>
          </w:tcPr>
          <w:p w:rsidR="007C07AB" w:rsidRDefault="007C07AB" w:rsidP="008241EF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8-10</w:t>
            </w:r>
          </w:p>
        </w:tc>
        <w:tc>
          <w:tcPr>
            <w:tcW w:w="1134" w:type="dxa"/>
          </w:tcPr>
          <w:p w:rsidR="007C07AB" w:rsidRPr="00AD6122" w:rsidRDefault="007C07AB" w:rsidP="007C07AB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7/7/400</w:t>
            </w:r>
          </w:p>
        </w:tc>
        <w:tc>
          <w:tcPr>
            <w:tcW w:w="850" w:type="dxa"/>
          </w:tcPr>
          <w:p w:rsidR="007C07AB" w:rsidRPr="00063415" w:rsidRDefault="007C07AB" w:rsidP="00DD02F4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</w:tr>
      <w:tr w:rsidR="007C07AB" w:rsidRPr="00063415" w:rsidTr="00B479E0">
        <w:trPr>
          <w:trHeight w:val="345"/>
        </w:trPr>
        <w:tc>
          <w:tcPr>
            <w:tcW w:w="1135" w:type="dxa"/>
          </w:tcPr>
          <w:p w:rsidR="007C07AB" w:rsidRPr="00063415" w:rsidRDefault="007C07AB" w:rsidP="00DD02F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6237" w:type="dxa"/>
          </w:tcPr>
          <w:p w:rsidR="007C07AB" w:rsidRPr="00C81E89" w:rsidRDefault="007C07AB" w:rsidP="00C81E89">
            <w:pPr>
              <w:tabs>
                <w:tab w:val="center" w:pos="4549"/>
              </w:tabs>
              <w:bidi/>
              <w:rPr>
                <w:rFonts w:cs="B Zar"/>
                <w:b/>
                <w:bCs/>
                <w:lang w:bidi="fa-IR"/>
              </w:rPr>
            </w:pP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آشنا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با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افزودن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ها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مجاز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غ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ر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مجاز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مواد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غذا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اهم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آنها</w:t>
            </w:r>
          </w:p>
          <w:p w:rsidR="007C07AB" w:rsidRPr="00575806" w:rsidRDefault="007C07AB" w:rsidP="00C81E89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آشنا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با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انواع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روشها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بهداشت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ضد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عفون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تجه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زات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اماکن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ته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ه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توز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ع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مواد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غذا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یی</w:t>
            </w:r>
          </w:p>
        </w:tc>
        <w:tc>
          <w:tcPr>
            <w:tcW w:w="1096" w:type="dxa"/>
          </w:tcPr>
          <w:p w:rsidR="007C07AB" w:rsidRDefault="007C07AB" w:rsidP="008241EF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8-10</w:t>
            </w:r>
          </w:p>
        </w:tc>
        <w:tc>
          <w:tcPr>
            <w:tcW w:w="1134" w:type="dxa"/>
          </w:tcPr>
          <w:p w:rsidR="007C07AB" w:rsidRPr="00AD6122" w:rsidRDefault="007C07AB" w:rsidP="008241EF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14</w:t>
            </w: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/7/400</w:t>
            </w:r>
          </w:p>
        </w:tc>
        <w:tc>
          <w:tcPr>
            <w:tcW w:w="850" w:type="dxa"/>
          </w:tcPr>
          <w:p w:rsidR="007C07AB" w:rsidRPr="00063415" w:rsidRDefault="007C07AB" w:rsidP="00DD02F4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</w:tr>
      <w:tr w:rsidR="007C07AB" w:rsidRPr="00063415" w:rsidTr="00FD77A5">
        <w:tc>
          <w:tcPr>
            <w:tcW w:w="1135" w:type="dxa"/>
          </w:tcPr>
          <w:p w:rsidR="007C07AB" w:rsidRPr="00063415" w:rsidRDefault="007C07AB" w:rsidP="00DD02F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6237" w:type="dxa"/>
          </w:tcPr>
          <w:p w:rsidR="007C07AB" w:rsidRPr="00C81E89" w:rsidRDefault="007C07AB" w:rsidP="00C81E89">
            <w:pPr>
              <w:tabs>
                <w:tab w:val="center" w:pos="4549"/>
              </w:tabs>
              <w:bidi/>
              <w:rPr>
                <w:rFonts w:cs="B Zar"/>
                <w:b/>
                <w:bCs/>
                <w:lang w:bidi="fa-IR"/>
              </w:rPr>
            </w:pP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اصول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س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ستم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ها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/>
                <w:b/>
                <w:bCs/>
                <w:lang w:bidi="fa-IR"/>
              </w:rPr>
              <w:t>HACCP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(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تجز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ه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تحل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ل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خطر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در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نقاط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کنترل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بحران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>)</w:t>
            </w:r>
          </w:p>
          <w:p w:rsidR="007C07AB" w:rsidRPr="00575806" w:rsidRDefault="007C07AB" w:rsidP="00C81E89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آشنا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با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روش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ها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بهداشت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فرد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کارگران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کارکنان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اماکن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ته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ه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توز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ع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مواد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غذا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یی</w:t>
            </w:r>
          </w:p>
        </w:tc>
        <w:tc>
          <w:tcPr>
            <w:tcW w:w="1096" w:type="dxa"/>
          </w:tcPr>
          <w:p w:rsidR="007C07AB" w:rsidRDefault="007C07AB" w:rsidP="008241EF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8-10</w:t>
            </w:r>
          </w:p>
        </w:tc>
        <w:tc>
          <w:tcPr>
            <w:tcW w:w="1134" w:type="dxa"/>
          </w:tcPr>
          <w:p w:rsidR="007C07AB" w:rsidRPr="00AD6122" w:rsidRDefault="007C07AB" w:rsidP="008241EF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21</w:t>
            </w: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/7/400</w:t>
            </w:r>
          </w:p>
        </w:tc>
        <w:tc>
          <w:tcPr>
            <w:tcW w:w="850" w:type="dxa"/>
          </w:tcPr>
          <w:p w:rsidR="007C07AB" w:rsidRPr="00063415" w:rsidRDefault="007C07AB" w:rsidP="00DD02F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5</w:t>
            </w:r>
          </w:p>
        </w:tc>
      </w:tr>
      <w:tr w:rsidR="007C07AB" w:rsidRPr="00063415" w:rsidTr="00FD77A5">
        <w:tc>
          <w:tcPr>
            <w:tcW w:w="1135" w:type="dxa"/>
          </w:tcPr>
          <w:p w:rsidR="007C07AB" w:rsidRPr="00063415" w:rsidRDefault="007C07AB" w:rsidP="00DD02F4">
            <w:pPr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6237" w:type="dxa"/>
          </w:tcPr>
          <w:p w:rsidR="007C07AB" w:rsidRPr="00C81E89" w:rsidRDefault="007C07AB" w:rsidP="00C81E89">
            <w:pPr>
              <w:tabs>
                <w:tab w:val="center" w:pos="4549"/>
              </w:tabs>
              <w:bidi/>
              <w:rPr>
                <w:rFonts w:cs="B Zar"/>
                <w:b/>
                <w:bCs/>
                <w:lang w:bidi="fa-IR"/>
              </w:rPr>
            </w:pP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آشنا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با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بازرس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مراکز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ته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ه،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توز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ع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فروش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مواد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غذا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یی</w:t>
            </w:r>
          </w:p>
          <w:p w:rsidR="007C07AB" w:rsidRPr="00575806" w:rsidRDefault="007C07AB" w:rsidP="00C81E89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آشنا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با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قوان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ن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آئ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ن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نامه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ها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استانداردها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مرتبط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با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اماکن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ته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ه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توز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ع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مواد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غذا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و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مراکز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ته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ه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فرآورده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ها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لبن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کشنارگاه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ها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....)</w:t>
            </w:r>
          </w:p>
        </w:tc>
        <w:tc>
          <w:tcPr>
            <w:tcW w:w="1096" w:type="dxa"/>
          </w:tcPr>
          <w:p w:rsidR="007C07AB" w:rsidRDefault="007C07AB" w:rsidP="008241EF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8-10</w:t>
            </w:r>
          </w:p>
        </w:tc>
        <w:tc>
          <w:tcPr>
            <w:tcW w:w="1134" w:type="dxa"/>
          </w:tcPr>
          <w:p w:rsidR="007C07AB" w:rsidRPr="00AD6122" w:rsidRDefault="007C07AB" w:rsidP="008241EF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28</w:t>
            </w: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/7/400</w:t>
            </w:r>
          </w:p>
        </w:tc>
        <w:tc>
          <w:tcPr>
            <w:tcW w:w="850" w:type="dxa"/>
          </w:tcPr>
          <w:p w:rsidR="007C07AB" w:rsidRPr="00063415" w:rsidRDefault="007C07AB" w:rsidP="00DD02F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6</w:t>
            </w:r>
          </w:p>
        </w:tc>
      </w:tr>
      <w:tr w:rsidR="007C07AB" w:rsidRPr="00063415" w:rsidTr="00FD77A5">
        <w:tc>
          <w:tcPr>
            <w:tcW w:w="1135" w:type="dxa"/>
          </w:tcPr>
          <w:p w:rsidR="007C07AB" w:rsidRPr="00063415" w:rsidRDefault="007C07AB" w:rsidP="00DD02F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6237" w:type="dxa"/>
          </w:tcPr>
          <w:p w:rsidR="007C07AB" w:rsidRPr="00C81E89" w:rsidRDefault="007C07AB" w:rsidP="00C81E89">
            <w:pPr>
              <w:tabs>
                <w:tab w:val="center" w:pos="4549"/>
              </w:tabs>
              <w:bidi/>
              <w:rPr>
                <w:rFonts w:cs="B Zar"/>
                <w:b/>
                <w:bCs/>
                <w:lang w:bidi="fa-IR"/>
              </w:rPr>
            </w:pP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بازرس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بهداشت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ر،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ب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مار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ها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منتقله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از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آن</w:t>
            </w:r>
          </w:p>
          <w:p w:rsidR="007C07AB" w:rsidRPr="00575806" w:rsidRDefault="007C07AB" w:rsidP="00C81E89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روش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ها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پاستور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زاس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ون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استر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ل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زاس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ون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ر</w:t>
            </w:r>
          </w:p>
        </w:tc>
        <w:tc>
          <w:tcPr>
            <w:tcW w:w="1096" w:type="dxa"/>
          </w:tcPr>
          <w:p w:rsidR="007C07AB" w:rsidRDefault="007C07AB" w:rsidP="008241EF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8-10</w:t>
            </w:r>
          </w:p>
        </w:tc>
        <w:tc>
          <w:tcPr>
            <w:tcW w:w="1134" w:type="dxa"/>
          </w:tcPr>
          <w:p w:rsidR="007C07AB" w:rsidRPr="00AD6122" w:rsidRDefault="007C07AB" w:rsidP="007C07AB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5/8/400</w:t>
            </w:r>
          </w:p>
        </w:tc>
        <w:tc>
          <w:tcPr>
            <w:tcW w:w="850" w:type="dxa"/>
          </w:tcPr>
          <w:p w:rsidR="007C07AB" w:rsidRPr="00063415" w:rsidRDefault="007C07AB" w:rsidP="00DD02F4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7</w:t>
            </w:r>
          </w:p>
        </w:tc>
      </w:tr>
      <w:tr w:rsidR="007C07AB" w:rsidRPr="00063415" w:rsidTr="00FD77A5">
        <w:tc>
          <w:tcPr>
            <w:tcW w:w="1135" w:type="dxa"/>
          </w:tcPr>
          <w:p w:rsidR="007C07AB" w:rsidRPr="00063415" w:rsidRDefault="007C07AB" w:rsidP="00DD02F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6237" w:type="dxa"/>
          </w:tcPr>
          <w:p w:rsidR="007C07AB" w:rsidRPr="00C81E89" w:rsidRDefault="007C07AB" w:rsidP="00C81E89">
            <w:pPr>
              <w:tabs>
                <w:tab w:val="center" w:pos="4549"/>
              </w:tabs>
              <w:bidi/>
              <w:rPr>
                <w:rFonts w:cs="B Zar"/>
                <w:b/>
                <w:bCs/>
                <w:lang w:bidi="fa-IR"/>
              </w:rPr>
            </w:pP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استانداردها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بهداشت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فرآورده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ها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لبن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:rsidR="007C07AB" w:rsidRPr="00C81E89" w:rsidRDefault="007C07AB" w:rsidP="00C81E89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بازرس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بهداشت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نان،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گوشت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فرآورده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ها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گوشت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آبز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ان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خوراک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  <w:p w:rsidR="007C07AB" w:rsidRPr="00575806" w:rsidRDefault="007C07AB" w:rsidP="00C81E89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C81E89">
              <w:rPr>
                <w:rFonts w:cs="B Zar" w:hint="cs"/>
                <w:b/>
                <w:bCs/>
                <w:rtl/>
                <w:lang w:bidi="fa-IR"/>
              </w:rPr>
              <w:t>استفاده از سردخانه و شرایط نگهداری مواد غذایی</w:t>
            </w:r>
          </w:p>
        </w:tc>
        <w:tc>
          <w:tcPr>
            <w:tcW w:w="1096" w:type="dxa"/>
          </w:tcPr>
          <w:p w:rsidR="007C07AB" w:rsidRDefault="007C07AB" w:rsidP="008241EF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8-10</w:t>
            </w:r>
          </w:p>
        </w:tc>
        <w:tc>
          <w:tcPr>
            <w:tcW w:w="1134" w:type="dxa"/>
          </w:tcPr>
          <w:p w:rsidR="007C07AB" w:rsidRPr="00AD6122" w:rsidRDefault="007C07AB" w:rsidP="008241EF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12</w:t>
            </w: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/8/400</w:t>
            </w:r>
          </w:p>
        </w:tc>
        <w:tc>
          <w:tcPr>
            <w:tcW w:w="850" w:type="dxa"/>
          </w:tcPr>
          <w:p w:rsidR="007C07AB" w:rsidRPr="00063415" w:rsidRDefault="007C07AB" w:rsidP="00DD02F4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</w:tr>
      <w:tr w:rsidR="007C07AB" w:rsidRPr="00063415" w:rsidTr="00FD77A5">
        <w:tc>
          <w:tcPr>
            <w:tcW w:w="1135" w:type="dxa"/>
          </w:tcPr>
          <w:p w:rsidR="007C07AB" w:rsidRPr="00063415" w:rsidRDefault="007C07AB" w:rsidP="00DD02F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6237" w:type="dxa"/>
          </w:tcPr>
          <w:p w:rsidR="007C07AB" w:rsidRPr="00C81E89" w:rsidRDefault="007C07AB" w:rsidP="00C81E89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C81E89">
              <w:rPr>
                <w:rFonts w:cs="B Zar" w:hint="cs"/>
                <w:b/>
                <w:bCs/>
                <w:rtl/>
                <w:lang w:bidi="fa-IR"/>
              </w:rPr>
              <w:t>بازرسی بهداشتی طیور و تخم مرغ</w:t>
            </w:r>
          </w:p>
          <w:p w:rsidR="007C07AB" w:rsidRPr="00575806" w:rsidRDefault="007C07AB" w:rsidP="00C81E89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C81E89">
              <w:rPr>
                <w:rFonts w:cs="B Zar" w:hint="cs"/>
                <w:b/>
                <w:bCs/>
                <w:rtl/>
                <w:lang w:bidi="fa-IR"/>
              </w:rPr>
              <w:t>کنسروکردن و بازرسی بهداشتی کنسروها  و تشخیص کنسروهای فاسد</w:t>
            </w:r>
          </w:p>
        </w:tc>
        <w:tc>
          <w:tcPr>
            <w:tcW w:w="1096" w:type="dxa"/>
          </w:tcPr>
          <w:p w:rsidR="007C07AB" w:rsidRDefault="007C07AB" w:rsidP="008241EF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8-10</w:t>
            </w:r>
          </w:p>
        </w:tc>
        <w:tc>
          <w:tcPr>
            <w:tcW w:w="1134" w:type="dxa"/>
          </w:tcPr>
          <w:p w:rsidR="007C07AB" w:rsidRPr="00AD6122" w:rsidRDefault="007C07AB" w:rsidP="008241EF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19</w:t>
            </w: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/8/400</w:t>
            </w:r>
          </w:p>
        </w:tc>
        <w:tc>
          <w:tcPr>
            <w:tcW w:w="850" w:type="dxa"/>
          </w:tcPr>
          <w:p w:rsidR="007C07AB" w:rsidRPr="00063415" w:rsidRDefault="007C07AB" w:rsidP="00DD02F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9</w:t>
            </w:r>
          </w:p>
        </w:tc>
      </w:tr>
      <w:tr w:rsidR="007C07AB" w:rsidRPr="00063415" w:rsidTr="00FD77A5">
        <w:tc>
          <w:tcPr>
            <w:tcW w:w="1135" w:type="dxa"/>
          </w:tcPr>
          <w:p w:rsidR="007C07AB" w:rsidRPr="00063415" w:rsidRDefault="007C07AB" w:rsidP="00DD02F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6237" w:type="dxa"/>
          </w:tcPr>
          <w:p w:rsidR="007C07AB" w:rsidRPr="00C81E89" w:rsidRDefault="007C07AB" w:rsidP="00C81E89">
            <w:pPr>
              <w:tabs>
                <w:tab w:val="center" w:pos="4549"/>
              </w:tabs>
              <w:bidi/>
              <w:rPr>
                <w:rFonts w:cs="B Zar"/>
                <w:b/>
                <w:bCs/>
                <w:lang w:bidi="fa-IR"/>
              </w:rPr>
            </w:pP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خصوص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ات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ساختمان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اماکن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ته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ه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توز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ع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مواد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غذا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یی</w:t>
            </w:r>
          </w:p>
          <w:p w:rsidR="007C07AB" w:rsidRPr="00575806" w:rsidRDefault="007C07AB" w:rsidP="00C81E89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روشنا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در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اماکن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ته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ه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توز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ع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مواد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غذا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یی</w:t>
            </w:r>
          </w:p>
        </w:tc>
        <w:tc>
          <w:tcPr>
            <w:tcW w:w="1096" w:type="dxa"/>
          </w:tcPr>
          <w:p w:rsidR="007C07AB" w:rsidRDefault="007C07AB" w:rsidP="008241EF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8-10</w:t>
            </w:r>
          </w:p>
        </w:tc>
        <w:tc>
          <w:tcPr>
            <w:tcW w:w="1134" w:type="dxa"/>
          </w:tcPr>
          <w:p w:rsidR="007C07AB" w:rsidRPr="00AD6122" w:rsidRDefault="007C07AB" w:rsidP="008241EF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26</w:t>
            </w: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/8/400</w:t>
            </w:r>
          </w:p>
        </w:tc>
        <w:tc>
          <w:tcPr>
            <w:tcW w:w="850" w:type="dxa"/>
          </w:tcPr>
          <w:p w:rsidR="007C07AB" w:rsidRPr="00063415" w:rsidRDefault="007C07AB" w:rsidP="00DD02F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10</w:t>
            </w:r>
          </w:p>
        </w:tc>
      </w:tr>
      <w:tr w:rsidR="007C07AB" w:rsidRPr="00063415" w:rsidTr="00FD77A5">
        <w:tc>
          <w:tcPr>
            <w:tcW w:w="1135" w:type="dxa"/>
          </w:tcPr>
          <w:p w:rsidR="007C07AB" w:rsidRPr="00063415" w:rsidRDefault="007C07AB" w:rsidP="00DD02F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6237" w:type="dxa"/>
          </w:tcPr>
          <w:p w:rsidR="007C07AB" w:rsidRDefault="007C07AB" w:rsidP="00C81E89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تهو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ه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در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اماکن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ته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ه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توز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ع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مواد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غذا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یی</w:t>
            </w:r>
          </w:p>
          <w:p w:rsidR="007C07AB" w:rsidRPr="00575806" w:rsidRDefault="007C07AB" w:rsidP="00C81E89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تام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ن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آب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آشام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دن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اماکن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ته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ه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توز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ع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مواد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غذا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یی</w:t>
            </w:r>
          </w:p>
        </w:tc>
        <w:tc>
          <w:tcPr>
            <w:tcW w:w="1096" w:type="dxa"/>
          </w:tcPr>
          <w:p w:rsidR="007C07AB" w:rsidRDefault="007C07AB" w:rsidP="008241EF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8-10</w:t>
            </w:r>
          </w:p>
        </w:tc>
        <w:tc>
          <w:tcPr>
            <w:tcW w:w="1134" w:type="dxa"/>
          </w:tcPr>
          <w:p w:rsidR="007C07AB" w:rsidRPr="00AD6122" w:rsidRDefault="007C07AB" w:rsidP="007C07AB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3</w:t>
            </w: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/</w:t>
            </w: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9</w:t>
            </w: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/400</w:t>
            </w:r>
          </w:p>
        </w:tc>
        <w:tc>
          <w:tcPr>
            <w:tcW w:w="850" w:type="dxa"/>
          </w:tcPr>
          <w:p w:rsidR="007C07AB" w:rsidRPr="00063415" w:rsidRDefault="007C07AB" w:rsidP="00DD02F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11</w:t>
            </w:r>
          </w:p>
        </w:tc>
      </w:tr>
      <w:tr w:rsidR="007C07AB" w:rsidRPr="00063415" w:rsidTr="00FD77A5">
        <w:tc>
          <w:tcPr>
            <w:tcW w:w="1135" w:type="dxa"/>
          </w:tcPr>
          <w:p w:rsidR="007C07AB" w:rsidRPr="00063415" w:rsidRDefault="007C07AB" w:rsidP="00DD02F4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6237" w:type="dxa"/>
          </w:tcPr>
          <w:p w:rsidR="007C07AB" w:rsidRPr="00C81E89" w:rsidRDefault="007C07AB" w:rsidP="00C81E89">
            <w:pPr>
              <w:tabs>
                <w:tab w:val="center" w:pos="4549"/>
              </w:tabs>
              <w:bidi/>
              <w:rPr>
                <w:rFonts w:cs="B Zar"/>
                <w:b/>
                <w:bCs/>
                <w:lang w:bidi="fa-IR"/>
              </w:rPr>
            </w:pP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دفع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زباله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در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اماکن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ته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ه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توز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ع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مواد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غذا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یی</w:t>
            </w:r>
          </w:p>
          <w:p w:rsidR="007C07AB" w:rsidRPr="00575806" w:rsidRDefault="007C07AB" w:rsidP="00C81E89">
            <w:pPr>
              <w:tabs>
                <w:tab w:val="center" w:pos="4549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تصف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ه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دفع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فاضلاب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در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اماکن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ته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ه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و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توز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ع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مواد</w:t>
            </w:r>
            <w:r w:rsidRPr="00C81E89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C81E89">
              <w:rPr>
                <w:rFonts w:cs="B Zar" w:hint="eastAsia"/>
                <w:b/>
                <w:bCs/>
                <w:rtl/>
                <w:lang w:bidi="fa-IR"/>
              </w:rPr>
              <w:t>غذا</w:t>
            </w:r>
            <w:r w:rsidRPr="00C81E89">
              <w:rPr>
                <w:rFonts w:cs="B Zar" w:hint="cs"/>
                <w:b/>
                <w:bCs/>
                <w:rtl/>
                <w:lang w:bidi="fa-IR"/>
              </w:rPr>
              <w:t>یی</w:t>
            </w:r>
          </w:p>
        </w:tc>
        <w:tc>
          <w:tcPr>
            <w:tcW w:w="1096" w:type="dxa"/>
          </w:tcPr>
          <w:p w:rsidR="007C07AB" w:rsidRDefault="007C07AB" w:rsidP="008241EF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lang w:bidi="fa-IR"/>
              </w:rPr>
              <w:t>8-10</w:t>
            </w:r>
          </w:p>
        </w:tc>
        <w:tc>
          <w:tcPr>
            <w:tcW w:w="1134" w:type="dxa"/>
          </w:tcPr>
          <w:p w:rsidR="007C07AB" w:rsidRPr="00AD6122" w:rsidRDefault="007C07AB" w:rsidP="008241EF">
            <w:pPr>
              <w:spacing w:after="160" w:line="259" w:lineRule="auto"/>
              <w:jc w:val="center"/>
              <w:rPr>
                <w:rFonts w:ascii="Calibri" w:eastAsia="Calibri" w:hAnsi="Calibri" w:cs="B Zar"/>
                <w:b/>
                <w:bCs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10</w:t>
            </w:r>
            <w:bookmarkStart w:id="0" w:name="_GoBack"/>
            <w:bookmarkEnd w:id="0"/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/9/400</w:t>
            </w:r>
          </w:p>
        </w:tc>
        <w:tc>
          <w:tcPr>
            <w:tcW w:w="850" w:type="dxa"/>
          </w:tcPr>
          <w:p w:rsidR="007C07AB" w:rsidRPr="00063415" w:rsidRDefault="007C07AB" w:rsidP="00DD02F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12</w:t>
            </w:r>
          </w:p>
        </w:tc>
      </w:tr>
    </w:tbl>
    <w:p w:rsidR="0083295C" w:rsidRDefault="007C07AB" w:rsidP="007C07AB">
      <w:pPr>
        <w:spacing w:after="0" w:line="240" w:lineRule="auto"/>
        <w:jc w:val="center"/>
        <w:rPr>
          <w:rtl/>
        </w:rPr>
      </w:pPr>
      <w:r>
        <w:rPr>
          <w:rFonts w:cs="B Zar"/>
          <w:b/>
          <w:bCs/>
          <w:lang w:bidi="fa-IR"/>
        </w:rPr>
        <w:t xml:space="preserve"> </w:t>
      </w:r>
    </w:p>
    <w:p w:rsidR="00B36031" w:rsidRDefault="00B36031"/>
    <w:sectPr w:rsidR="00B36031" w:rsidSect="000209E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352" w:rsidRDefault="002A7352" w:rsidP="00D5369E">
      <w:pPr>
        <w:spacing w:after="0" w:line="240" w:lineRule="auto"/>
      </w:pPr>
      <w:r>
        <w:separator/>
      </w:r>
    </w:p>
  </w:endnote>
  <w:endnote w:type="continuationSeparator" w:id="0">
    <w:p w:rsidR="002A7352" w:rsidRDefault="002A7352" w:rsidP="00D5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5307"/>
      <w:docPartObj>
        <w:docPartGallery w:val="Page Numbers (Bottom of Page)"/>
        <w:docPartUnique/>
      </w:docPartObj>
    </w:sdtPr>
    <w:sdtEndPr/>
    <w:sdtContent>
      <w:p w:rsidR="00A53F4D" w:rsidRDefault="00A53F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73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3F4D" w:rsidRDefault="00A53F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352" w:rsidRDefault="002A7352" w:rsidP="00D5369E">
      <w:pPr>
        <w:spacing w:after="0" w:line="240" w:lineRule="auto"/>
      </w:pPr>
      <w:r>
        <w:separator/>
      </w:r>
    </w:p>
  </w:footnote>
  <w:footnote w:type="continuationSeparator" w:id="0">
    <w:p w:rsidR="002A7352" w:rsidRDefault="002A7352" w:rsidP="00D53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C6439"/>
    <w:multiLevelType w:val="hybridMultilevel"/>
    <w:tmpl w:val="2BEAFE62"/>
    <w:lvl w:ilvl="0" w:tplc="628ABC6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939C6"/>
    <w:multiLevelType w:val="hybridMultilevel"/>
    <w:tmpl w:val="0B2CE2A0"/>
    <w:lvl w:ilvl="0" w:tplc="E8768A1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006701"/>
    <w:multiLevelType w:val="hybridMultilevel"/>
    <w:tmpl w:val="93B4FCE0"/>
    <w:lvl w:ilvl="0" w:tplc="EB363E9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31"/>
    <w:rsid w:val="000209EE"/>
    <w:rsid w:val="000306F4"/>
    <w:rsid w:val="00035765"/>
    <w:rsid w:val="000638EF"/>
    <w:rsid w:val="0007297A"/>
    <w:rsid w:val="000F42A1"/>
    <w:rsid w:val="000F63A7"/>
    <w:rsid w:val="00103F5B"/>
    <w:rsid w:val="00155918"/>
    <w:rsid w:val="001968ED"/>
    <w:rsid w:val="001F6C9F"/>
    <w:rsid w:val="0025078D"/>
    <w:rsid w:val="002A7352"/>
    <w:rsid w:val="002C033B"/>
    <w:rsid w:val="002C1B5A"/>
    <w:rsid w:val="002D3BE9"/>
    <w:rsid w:val="002F5A7C"/>
    <w:rsid w:val="003271FD"/>
    <w:rsid w:val="00394FEB"/>
    <w:rsid w:val="00422318"/>
    <w:rsid w:val="004D3F31"/>
    <w:rsid w:val="004F635E"/>
    <w:rsid w:val="0058380C"/>
    <w:rsid w:val="005939A0"/>
    <w:rsid w:val="005C74D3"/>
    <w:rsid w:val="005D2EBB"/>
    <w:rsid w:val="005E4BC8"/>
    <w:rsid w:val="006B45BE"/>
    <w:rsid w:val="00771829"/>
    <w:rsid w:val="007C07AB"/>
    <w:rsid w:val="007E3D08"/>
    <w:rsid w:val="0083295C"/>
    <w:rsid w:val="008D6BE5"/>
    <w:rsid w:val="008F0E5E"/>
    <w:rsid w:val="008F4CA8"/>
    <w:rsid w:val="00913E5D"/>
    <w:rsid w:val="009245DC"/>
    <w:rsid w:val="00965C84"/>
    <w:rsid w:val="00995CBB"/>
    <w:rsid w:val="0099787F"/>
    <w:rsid w:val="009F06BE"/>
    <w:rsid w:val="00A25F04"/>
    <w:rsid w:val="00A47325"/>
    <w:rsid w:val="00A53F4D"/>
    <w:rsid w:val="00B36031"/>
    <w:rsid w:val="00B36A71"/>
    <w:rsid w:val="00B479E0"/>
    <w:rsid w:val="00C81E89"/>
    <w:rsid w:val="00CB050F"/>
    <w:rsid w:val="00CC5CBD"/>
    <w:rsid w:val="00D5369E"/>
    <w:rsid w:val="00D6476B"/>
    <w:rsid w:val="00DD02F4"/>
    <w:rsid w:val="00EC5B27"/>
    <w:rsid w:val="00F54627"/>
    <w:rsid w:val="00FB6E00"/>
    <w:rsid w:val="00FD77A5"/>
    <w:rsid w:val="00FE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0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53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369E"/>
  </w:style>
  <w:style w:type="paragraph" w:styleId="Footer">
    <w:name w:val="footer"/>
    <w:basedOn w:val="Normal"/>
    <w:link w:val="FooterChar"/>
    <w:uiPriority w:val="99"/>
    <w:unhideWhenUsed/>
    <w:rsid w:val="00D53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69E"/>
  </w:style>
  <w:style w:type="paragraph" w:styleId="BalloonText">
    <w:name w:val="Balloon Text"/>
    <w:basedOn w:val="Normal"/>
    <w:link w:val="BalloonTextChar"/>
    <w:uiPriority w:val="99"/>
    <w:semiHidden/>
    <w:unhideWhenUsed/>
    <w:rsid w:val="00EC5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B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3F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0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53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369E"/>
  </w:style>
  <w:style w:type="paragraph" w:styleId="Footer">
    <w:name w:val="footer"/>
    <w:basedOn w:val="Normal"/>
    <w:link w:val="FooterChar"/>
    <w:uiPriority w:val="99"/>
    <w:unhideWhenUsed/>
    <w:rsid w:val="00D53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69E"/>
  </w:style>
  <w:style w:type="paragraph" w:styleId="BalloonText">
    <w:name w:val="Balloon Text"/>
    <w:basedOn w:val="Normal"/>
    <w:link w:val="BalloonTextChar"/>
    <w:uiPriority w:val="99"/>
    <w:semiHidden/>
    <w:unhideWhenUsed/>
    <w:rsid w:val="00EC5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B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3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ramazan sadeghi</cp:lastModifiedBy>
  <cp:revision>5</cp:revision>
  <cp:lastPrinted>2016-02-07T11:17:00Z</cp:lastPrinted>
  <dcterms:created xsi:type="dcterms:W3CDTF">2021-09-08T07:46:00Z</dcterms:created>
  <dcterms:modified xsi:type="dcterms:W3CDTF">2021-09-08T07:58:00Z</dcterms:modified>
</cp:coreProperties>
</file>