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F58C7" w14:textId="35AF3319" w:rsidR="007F7C8E" w:rsidRDefault="00CD334E" w:rsidP="007F7C8E">
      <w:pPr>
        <w:bidi/>
        <w:spacing w:line="440" w:lineRule="exact"/>
        <w:rPr>
          <w:rFonts w:cs="Andalus"/>
          <w:b/>
          <w:bCs/>
          <w:rtl/>
          <w:lang w:bidi="fa-IR"/>
        </w:rPr>
      </w:pPr>
      <w:bookmarkStart w:id="0" w:name="_GoBack"/>
      <w:r w:rsidRPr="00C20835">
        <w:rPr>
          <w:rFonts w:asciiTheme="majorBidi" w:hAnsiTheme="majorBidi" w:cs="B Mitra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2C47D85" wp14:editId="62ED9774">
                <wp:simplePos x="0" y="0"/>
                <wp:positionH relativeFrom="column">
                  <wp:posOffset>824230</wp:posOffset>
                </wp:positionH>
                <wp:positionV relativeFrom="paragraph">
                  <wp:posOffset>514350</wp:posOffset>
                </wp:positionV>
                <wp:extent cx="5402580" cy="1391285"/>
                <wp:effectExtent l="0" t="0" r="26670" b="18415"/>
                <wp:wrapTopAndBottom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2580" cy="1391285"/>
                          <a:chOff x="-248659" y="-519660"/>
                          <a:chExt cx="6170428" cy="2762765"/>
                        </a:xfrm>
                      </wpg:grpSpPr>
                      <wps:wsp>
                        <wps:cNvPr id="33" name="Rounded Rectangle 33"/>
                        <wps:cNvSpPr/>
                        <wps:spPr>
                          <a:xfrm>
                            <a:off x="4123720" y="-519660"/>
                            <a:ext cx="1476792" cy="226135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ounded Rectangle 35"/>
                        <wps:cNvSpPr/>
                        <wps:spPr>
                          <a:xfrm>
                            <a:off x="-228902" y="-462941"/>
                            <a:ext cx="3483687" cy="709501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073B24" w14:textId="41467BA1" w:rsidR="00CD334E" w:rsidRPr="00B359FE" w:rsidRDefault="00CD334E" w:rsidP="00CD334E">
                              <w:pPr>
                                <w:bidi/>
                                <w:rPr>
                                  <w:rFonts w:cs="B Titr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نام و نام خانوادگی</w:t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bidi="fa-IR"/>
                                </w:rPr>
                                <w:t>:    نفیسه محمدی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ounded Rectangle 38"/>
                        <wps:cNvSpPr/>
                        <wps:spPr>
                          <a:xfrm>
                            <a:off x="-221216" y="324939"/>
                            <a:ext cx="3476001" cy="692116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D437E0" w14:textId="4801A488" w:rsidR="00CD334E" w:rsidRPr="00DB18CE" w:rsidRDefault="00CD334E" w:rsidP="00CD334E">
                              <w:pPr>
                                <w:bidi/>
                                <w:rPr>
                                  <w:rFonts w:cs="B Titr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>گروه :</w:t>
                              </w:r>
                              <w:r>
                                <w:rPr>
                                  <w:rFonts w:cs="B Titr" w:hint="cs"/>
                                  <w:b/>
                                  <w:bCs/>
                                  <w:sz w:val="18"/>
                                  <w:szCs w:val="18"/>
                                  <w:rtl/>
                                  <w:lang w:bidi="fa-IR"/>
                                </w:rPr>
                                <w:t xml:space="preserve">    اتاق عمل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-248659" y="1086801"/>
                            <a:ext cx="4164988" cy="773220"/>
                            <a:chOff x="-179188" y="-674513"/>
                            <a:chExt cx="2240237" cy="584613"/>
                          </a:xfrm>
                        </wpg:grpSpPr>
                        <wps:wsp>
                          <wps:cNvPr id="45" name="Rounded Rectangle 45"/>
                          <wps:cNvSpPr/>
                          <wps:spPr>
                            <a:xfrm>
                              <a:off x="194149" y="-674513"/>
                              <a:ext cx="1866900" cy="58461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910ECB" w14:textId="77777777" w:rsidR="00CD334E" w:rsidRPr="000F486E" w:rsidRDefault="00CD334E" w:rsidP="00CD334E">
                                <w:pPr>
                                  <w:rPr>
                                    <w:rFonts w:cs="B Titr"/>
                                    <w:b/>
                                    <w:bCs/>
                                    <w:sz w:val="18"/>
                                    <w:szCs w:val="18"/>
                                    <w:lang w:bidi="fa-IR"/>
                                  </w:rPr>
                                </w:pPr>
                                <w:r w:rsidRPr="000F486E">
                                  <w:rPr>
                                    <w:rFonts w:cs="B Titr"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  <w:lang w:bidi="fa-IR"/>
                                  </w:rPr>
                                  <w:t xml:space="preserve">مرتبه :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Rounded Rectangle 46"/>
                          <wps:cNvSpPr/>
                          <wps:spPr>
                            <a:xfrm>
                              <a:off x="-179188" y="-616324"/>
                              <a:ext cx="1597197" cy="526424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A81849C" w14:textId="77777777" w:rsidR="00CD334E" w:rsidRPr="008C3B8D" w:rsidRDefault="00CD334E" w:rsidP="00CD334E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 w:hint="cs"/>
                                    <w:b/>
                                    <w:bCs/>
                                    <w:color w:val="000000" w:themeColor="text1"/>
                                    <w:sz w:val="26"/>
                                    <w:szCs w:val="26"/>
                                    <w:rtl/>
                                    <w:lang w:bidi="fa-IR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مربی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8" name="Rounded Rectangle 48"/>
                        <wps:cNvSpPr/>
                        <wps:spPr>
                          <a:xfrm>
                            <a:off x="4243270" y="1533731"/>
                            <a:ext cx="1678499" cy="70937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056BB" w14:textId="5D2B41F3" w:rsidR="00CD334E" w:rsidRDefault="00CD334E" w:rsidP="00CD334E">
                              <w:pPr>
                                <w:jc w:val="center"/>
                                <w:rPr>
                                  <w:rFonts w:hint="cs"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fa-IR"/>
                                </w:rPr>
                                <w:t>عضو هیات علمی گروه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47D85" id="Group 32" o:spid="_x0000_s1026" style="position:absolute;left:0;text-align:left;margin-left:64.9pt;margin-top:40.5pt;width:425.4pt;height:109.55pt;z-index:-251657216;mso-width-relative:margin;mso-height-relative:margin" coordorigin="-2486,-5196" coordsize="61704,27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">
                <v:roundrect id="Rounded Rectangle 33" o:spid="_x0000_s1027" style="position:absolute;left:41237;top:-5196;width:14768;height:226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neU8IA&#10;AADbAAAADwAAAGRycy9kb3ducmV2LnhtbESPQYvCMBSE74L/ITzBmyauoNI1yiKrKIigLnh9NM+2&#10;bPNSmqitv94sLHgcZuYbZr5sbCnuVPvCsYbRUIEgTp0pONPwc14PZiB8QDZYOiYNLXlYLrqdOSbG&#10;PfhI91PIRISwT1BDHkKVSOnTnCz6oauIo3d1tcUQZZ1JU+Mjwm0pP5SaSIsFx4UcK1rllP6eblbD&#10;ZX/9Nsrbp2rd7jAN3G4u00Lrfq/5+gQRqAnv8H97azSMx/D3Jf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d5TwgAAANsAAAAPAAAAAAAAAAAAAAAAAJgCAABkcnMvZG93&#10;bnJldi54bWxQSwUGAAAAAAQABAD1AAAAhwMAAAAA&#10;" filled="f" strokecolor="#0070c0" strokeweight="2pt"/>
                <v:roundrect id="Rounded Rectangle 35" o:spid="_x0000_s1028" style="position:absolute;left:-2289;top:-4629;width:34836;height:7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4Q8UA&#10;AADbAAAADwAAAGRycy9kb3ducmV2LnhtbESPUUvDMBSF3wf+h3AHvow1naKTumyoOHAPc6z6Ay7N&#10;XVPW3NQkdvXfL8Jgj4dzznc4i9VgW9GTD41jBbMsB0FcOd1wreD7az19AhEissbWMSn4owCr5c1o&#10;gYV2J95TX8ZaJAiHAhWYGLtCylAZshgy1xEn7+C8xZikr6X2eEpw28q7PH+UFhtOCwY7ejNUHctf&#10;q2Bi5+ufT18d+9eNft+ZbTPM8lKp2/Hw8gwi0hCv4Uv7Qyu4f4D/L+kH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nhDxQAAANsAAAAPAAAAAAAAAAAAAAAAAJgCAABkcnMv&#10;ZG93bnJldi54bWxQSwUGAAAAAAQABAD1AAAAigMAAAAA&#10;" fillcolor="#365f91 [2404]" strokecolor="#365f91 [2404]" strokeweight="2pt">
                  <v:textbox>
                    <w:txbxContent>
                      <w:p w14:paraId="2B073B24" w14:textId="41467BA1" w:rsidR="00CD334E" w:rsidRPr="00B359FE" w:rsidRDefault="00CD334E" w:rsidP="00CD334E">
                        <w:pPr>
                          <w:bidi/>
                          <w:rPr>
                            <w:rFonts w:cs="B Titr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نام و نام خانوادگی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:    نفیسه محمدی</w:t>
                        </w:r>
                      </w:p>
                    </w:txbxContent>
                  </v:textbox>
                </v:roundrect>
                <v:roundrect id="Rounded Rectangle 38" o:spid="_x0000_s1029" style="position:absolute;left:-2212;top:3249;width:34759;height:69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PX3cEA&#10;AADbAAAADwAAAGRycy9kb3ducmV2LnhtbERP3WrCMBS+H+wdwhl4MzRVYRvVKFMU9GKOVR/g0Jw1&#10;xeakJrHWtzcXg11+fP/zZW8b0ZEPtWMF41EGgrh0uuZKwem4HX6ACBFZY+OYFNwpwHLx/DTHXLsb&#10;/1BXxEqkEA45KjAxtrmUoTRkMYxcS5y4X+ctxgR9JbXHWwq3jZxk2Zu0WHNqMNjS2lB5Lq5Wwat9&#10;314Ovjx3q73efJuvuh9nhVKDl/5zBiJSH//Ff+6dVjBN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193BAAAA2wAAAA8AAAAAAAAAAAAAAAAAmAIAAGRycy9kb3du&#10;cmV2LnhtbFBLBQYAAAAABAAEAPUAAACGAwAAAAA=&#10;" fillcolor="#365f91 [2404]" strokecolor="#365f91 [2404]" strokeweight="2pt">
                  <v:textbox>
                    <w:txbxContent>
                      <w:p w14:paraId="46D437E0" w14:textId="4801A488" w:rsidR="00CD334E" w:rsidRPr="00DB18CE" w:rsidRDefault="00CD334E" w:rsidP="00CD334E">
                        <w:pPr>
                          <w:bidi/>
                          <w:rPr>
                            <w:rFonts w:cs="B Titr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</w:pP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>گروه :</w:t>
                        </w:r>
                        <w:r>
                          <w:rPr>
                            <w:rFonts w:cs="B Titr" w:hint="cs"/>
                            <w:b/>
                            <w:bCs/>
                            <w:sz w:val="18"/>
                            <w:szCs w:val="18"/>
                            <w:rtl/>
                            <w:lang w:bidi="fa-IR"/>
                          </w:rPr>
                          <w:t xml:space="preserve">    اتاق عمل</w:t>
                        </w:r>
                      </w:p>
                    </w:txbxContent>
                  </v:textbox>
                </v:roundrect>
                <v:group id="Group 44" o:spid="_x0000_s1030" style="position:absolute;left:-2486;top:10868;width:41649;height:7732" coordorigin="-1791,-6745" coordsize="22402,58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Rounded Rectangle 45" o:spid="_x0000_s1031" style="position:absolute;left:1941;top:-6745;width:18669;height:58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LPsUA&#10;AADbAAAADwAAAGRycy9kb3ducmV2LnhtbESPUUvDMBSF3wf+h3AHvow1naiTumyoOHAPc6z6Ay7N&#10;XVPW3NQkdvXfL8Jgj4dzznc4i9VgW9GTD41jBbMsB0FcOd1wreD7az19AhEissbWMSn4owCr5c1o&#10;gYV2J95TX8ZaJAiHAhWYGLtCylAZshgy1xEn7+C8xZikr6X2eEpw28q7PH+UFhtOCwY7ejNUHctf&#10;q2Bi5+ufT18d+9eNft+ZbTPM8lKp2/Hw8gwi0hCv4Uv7Qyu4f4D/L+kH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lAs+xQAAANsAAAAPAAAAAAAAAAAAAAAAAJgCAABkcnMv&#10;ZG93bnJldi54bWxQSwUGAAAAAAQABAD1AAAAigMAAAAA&#10;" fillcolor="#365f91 [2404]" strokecolor="#365f91 [2404]" strokeweight="2pt">
                    <v:textbox>
                      <w:txbxContent>
                        <w:p w14:paraId="5A910ECB" w14:textId="77777777" w:rsidR="00CD334E" w:rsidRPr="000F486E" w:rsidRDefault="00CD334E" w:rsidP="00CD334E">
                          <w:pPr>
                            <w:rPr>
                              <w:rFonts w:cs="B Titr"/>
                              <w:b/>
                              <w:bCs/>
                              <w:sz w:val="18"/>
                              <w:szCs w:val="18"/>
                              <w:lang w:bidi="fa-IR"/>
                            </w:rPr>
                          </w:pPr>
                          <w:r w:rsidRPr="000F486E">
                            <w:rPr>
                              <w:rFonts w:cs="B Titr" w:hint="cs"/>
                              <w:b/>
                              <w:bCs/>
                              <w:sz w:val="18"/>
                              <w:szCs w:val="18"/>
                              <w:rtl/>
                              <w:lang w:bidi="fa-IR"/>
                            </w:rPr>
                            <w:t xml:space="preserve">مرتبه : </w:t>
                          </w:r>
                        </w:p>
                      </w:txbxContent>
                    </v:textbox>
                  </v:roundrect>
                  <v:roundrect id="Rounded Rectangle 46" o:spid="_x0000_s1032" style="position:absolute;left:-1791;top:-6163;width:15971;height:52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FRsUA&#10;AADbAAAADwAAAGRycy9kb3ducmV2LnhtbESPT4vCMBTE7wt+h/AEL4umihTtGkUE0YMI6x929/Zo&#10;nm2xeSlNrPXbG2HB4zAzv2Fmi9aUoqHaFZYVDAcRCOLU6oIzBafjuj8B4TyyxtIyKXiQg8W88zHD&#10;RNs7f1Nz8JkIEHYJKsi9rxIpXZqTQTewFXHwLrY26IOsM6lrvAe4KeUoimJpsOCwkGNFq5zS6+Fm&#10;FGx8+zk973/iIkpPzeT897ub2rFSvW67/ALhqfXv8H97qxWMY3h9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sVGxQAAANsAAAAPAAAAAAAAAAAAAAAAAJgCAABkcnMv&#10;ZG93bnJldi54bWxQSwUGAAAAAAQABAD1AAAAigMAAAAA&#10;" fillcolor="white [3212]" strokecolor="#365f91 [2404]" strokeweight="2pt">
                    <v:textbox>
                      <w:txbxContent>
                        <w:p w14:paraId="0A81849C" w14:textId="77777777" w:rsidR="00CD334E" w:rsidRPr="008C3B8D" w:rsidRDefault="00CD334E" w:rsidP="00CD334E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color w:val="000000" w:themeColor="text1"/>
                              <w:sz w:val="26"/>
                              <w:szCs w:val="26"/>
                              <w:rtl/>
                              <w:lang w:bidi="fa-IR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مربی</w:t>
                          </w:r>
                        </w:p>
                      </w:txbxContent>
                    </v:textbox>
                  </v:roundrect>
                </v:group>
                <v:roundrect id="Rounded Rectangle 48" o:spid="_x0000_s1033" style="position:absolute;left:42432;top:15337;width:16785;height:709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WkoMEA&#10;AADbAAAADwAAAGRycy9kb3ducmV2LnhtbERP3WrCMBS+H+wdwhl4MzRVZBvVKFMU9GKOVR/g0Jw1&#10;xeakJrHWtzcXg11+fP/zZW8b0ZEPtWMF41EGgrh0uuZKwem4HX6ACBFZY+OYFNwpwHLx/DTHXLsb&#10;/1BXxEqkEA45KjAxtrmUoTRkMYxcS5y4X+ctxgR9JbXHWwq3jZxk2Zu0WHNqMNjS2lB5Lq5Wwat9&#10;314Ovjx3q73efJuvuh9nhVKDl/5zBiJSH//Ff+6dVjBNY9O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pKDBAAAA2wAAAA8AAAAAAAAAAAAAAAAAmAIAAGRycy9kb3du&#10;cmV2LnhtbFBLBQYAAAAABAAEAPUAAACGAwAAAAA=&#10;" fillcolor="#365f91 [2404]" strokecolor="#365f91 [2404]" strokeweight="2pt">
                  <v:textbox>
                    <w:txbxContent>
                      <w:p w14:paraId="2B5056BB" w14:textId="5D2B41F3" w:rsidR="00CD334E" w:rsidRDefault="00CD334E" w:rsidP="00CD334E">
                        <w:pPr>
                          <w:jc w:val="center"/>
                          <w:rPr>
                            <w:rFonts w:hint="cs"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>عضو هیات علمی گروه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bookmarkEnd w:id="0"/>
    <w:p w14:paraId="5D5CF4E6" w14:textId="1F55B28B" w:rsidR="007F7C8E" w:rsidRDefault="007F7C8E" w:rsidP="0093202F">
      <w:pPr>
        <w:bidi/>
        <w:spacing w:line="380" w:lineRule="exact"/>
        <w:jc w:val="both"/>
        <w:rPr>
          <w:rFonts w:cs="2  Bardiya"/>
          <w:b/>
          <w:bCs/>
          <w:rtl/>
          <w:lang w:bidi="fa-IR"/>
        </w:rPr>
      </w:pPr>
      <w:r w:rsidRPr="00A66BA8">
        <w:rPr>
          <w:rFonts w:cs="B Titr" w:hint="cs"/>
          <w:b/>
          <w:bCs/>
          <w:rtl/>
          <w:lang w:bidi="fa-IR"/>
        </w:rPr>
        <w:t>نیمسال</w:t>
      </w:r>
      <w:r>
        <w:rPr>
          <w:rFonts w:cs="B Titr"/>
          <w:b/>
          <w:bCs/>
          <w:lang w:bidi="fa-IR"/>
        </w:rPr>
        <w:t xml:space="preserve"> </w:t>
      </w:r>
      <w:r w:rsidR="00A85D5F">
        <w:rPr>
          <w:rFonts w:cs="B Titr" w:hint="cs"/>
          <w:b/>
          <w:bCs/>
          <w:rtl/>
          <w:lang w:bidi="fa-IR"/>
        </w:rPr>
        <w:t>دوم</w:t>
      </w:r>
      <w:r w:rsidR="0093202F">
        <w:rPr>
          <w:rFonts w:cs="B Titr" w:hint="cs"/>
          <w:b/>
          <w:bCs/>
          <w:rtl/>
          <w:lang w:bidi="fa-IR"/>
        </w:rPr>
        <w:t xml:space="preserve"> </w:t>
      </w:r>
      <w:r w:rsidRPr="00A66BA8">
        <w:rPr>
          <w:rFonts w:cs="B Titr" w:hint="cs"/>
          <w:b/>
          <w:bCs/>
          <w:rtl/>
          <w:lang w:bidi="fa-IR"/>
        </w:rPr>
        <w:t>سال تحصیلی :</w:t>
      </w:r>
      <w:r>
        <w:rPr>
          <w:rFonts w:cs="2  Bardiya" w:hint="cs"/>
          <w:b/>
          <w:bCs/>
          <w:rtl/>
          <w:lang w:bidi="fa-IR"/>
        </w:rPr>
        <w:t xml:space="preserve"> </w:t>
      </w:r>
      <w:r w:rsidR="004864E2">
        <w:rPr>
          <w:rFonts w:cs="2  Bardiya" w:hint="cs"/>
          <w:b/>
          <w:bCs/>
          <w:rtl/>
          <w:lang w:bidi="fa-IR"/>
        </w:rPr>
        <w:t>1</w:t>
      </w:r>
      <w:r>
        <w:rPr>
          <w:rFonts w:cs="2  Bardiya" w:hint="cs"/>
          <w:b/>
          <w:bCs/>
          <w:rtl/>
          <w:lang w:bidi="fa-IR"/>
        </w:rPr>
        <w:t>40</w:t>
      </w:r>
      <w:r w:rsidR="004864E2">
        <w:rPr>
          <w:rFonts w:cs="2  Bardiya" w:hint="cs"/>
          <w:b/>
          <w:bCs/>
          <w:rtl/>
          <w:lang w:bidi="fa-IR"/>
        </w:rPr>
        <w:t>4</w:t>
      </w:r>
      <w:r>
        <w:rPr>
          <w:rFonts w:cs="2  Bardiya" w:hint="cs"/>
          <w:b/>
          <w:bCs/>
          <w:rtl/>
          <w:lang w:bidi="fa-IR"/>
        </w:rPr>
        <w:t>-</w:t>
      </w:r>
      <w:r w:rsidR="004864E2">
        <w:rPr>
          <w:rFonts w:cs="2  Bardiya" w:hint="cs"/>
          <w:b/>
          <w:bCs/>
          <w:rtl/>
          <w:lang w:bidi="fa-IR"/>
        </w:rPr>
        <w:t>1</w:t>
      </w:r>
      <w:r>
        <w:rPr>
          <w:rFonts w:cs="2  Bardiya" w:hint="cs"/>
          <w:b/>
          <w:bCs/>
          <w:rtl/>
          <w:lang w:bidi="fa-IR"/>
        </w:rPr>
        <w:t>403</w:t>
      </w:r>
    </w:p>
    <w:tbl>
      <w:tblPr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73"/>
        <w:gridCol w:w="1914"/>
        <w:gridCol w:w="1772"/>
        <w:gridCol w:w="1875"/>
        <w:gridCol w:w="1763"/>
        <w:gridCol w:w="1666"/>
      </w:tblGrid>
      <w:tr w:rsidR="007F7C8E" w:rsidRPr="00491F0C" w14:paraId="1ED23C35" w14:textId="77777777" w:rsidTr="00A85D5F">
        <w:trPr>
          <w:trHeight w:val="63"/>
        </w:trPr>
        <w:tc>
          <w:tcPr>
            <w:tcW w:w="1173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522BF6BE" w14:textId="77777777" w:rsidR="007F7C8E" w:rsidRPr="00324F03" w:rsidRDefault="007F7C8E" w:rsidP="00EE7F84">
            <w:pPr>
              <w:bidi/>
              <w:spacing w:line="440" w:lineRule="exact"/>
              <w:jc w:val="both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ایام هفته</w:t>
            </w:r>
          </w:p>
        </w:tc>
        <w:tc>
          <w:tcPr>
            <w:tcW w:w="899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BA5B308" w14:textId="77777777"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ساعت</w:t>
            </w:r>
          </w:p>
        </w:tc>
      </w:tr>
      <w:tr w:rsidR="007F7C8E" w:rsidRPr="00491F0C" w14:paraId="706D6DF3" w14:textId="77777777" w:rsidTr="00A85D5F">
        <w:trPr>
          <w:trHeight w:val="20"/>
        </w:trPr>
        <w:tc>
          <w:tcPr>
            <w:tcW w:w="1173" w:type="dxa"/>
            <w:vMerge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025C924D" w14:textId="77777777" w:rsidR="007F7C8E" w:rsidRPr="00324F03" w:rsidRDefault="007F7C8E" w:rsidP="00EE7F84">
            <w:pPr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91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</w:tcPr>
          <w:p w14:paraId="34654DAB" w14:textId="77777777"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10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8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</w:tcPr>
          <w:p w14:paraId="2D616DB8" w14:textId="77777777"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12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10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0DBAF919" w14:textId="77777777"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3 -1 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58F2F1F9" w14:textId="77777777"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5 </w:t>
            </w:r>
            <w:r w:rsidRPr="00324F03">
              <w:rPr>
                <w:rFonts w:hint="cs"/>
                <w:b/>
                <w:bCs/>
                <w:sz w:val="22"/>
                <w:szCs w:val="22"/>
                <w:rtl/>
                <w:lang w:bidi="fa-IR"/>
              </w:rPr>
              <w:t>–</w:t>
            </w: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 xml:space="preserve"> 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7B39B8A4" w14:textId="77777777" w:rsidR="007F7C8E" w:rsidRPr="00324F03" w:rsidRDefault="007F7C8E" w:rsidP="00EE7F84">
            <w:pPr>
              <w:bidi/>
              <w:spacing w:line="320" w:lineRule="exact"/>
              <w:jc w:val="center"/>
              <w:rPr>
                <w:rFonts w:cs="B Titr"/>
                <w:b/>
                <w:bCs/>
                <w:sz w:val="22"/>
                <w:szCs w:val="22"/>
                <w:lang w:bidi="fa-IR"/>
              </w:rPr>
            </w:pPr>
            <w:r w:rsidRPr="00324F03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7 - 5</w:t>
            </w:r>
          </w:p>
        </w:tc>
      </w:tr>
      <w:tr w:rsidR="007F7C8E" w:rsidRPr="00491F0C" w14:paraId="0C59967E" w14:textId="77777777" w:rsidTr="00A85D5F">
        <w:tc>
          <w:tcPr>
            <w:tcW w:w="117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31200594" w14:textId="77777777" w:rsidR="007F7C8E" w:rsidRPr="00324F03" w:rsidRDefault="007F7C8E" w:rsidP="00EE7F84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1914" w:type="dxa"/>
            <w:tcBorders>
              <w:top w:val="thickThinSmallGap" w:sz="2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</w:tcPr>
          <w:p w14:paraId="3482D3CF" w14:textId="77777777" w:rsidR="007F7C8E" w:rsidRPr="00324F03" w:rsidRDefault="004864E2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72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048C43" w14:textId="77777777" w:rsidR="007F7C8E" w:rsidRPr="00324F03" w:rsidRDefault="004864E2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875" w:type="dxa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59492" w14:textId="77777777" w:rsidR="007F7C8E" w:rsidRPr="00324F03" w:rsidRDefault="00A85D5F" w:rsidP="00EE7F84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توراکس</w:t>
            </w:r>
          </w:p>
        </w:tc>
        <w:tc>
          <w:tcPr>
            <w:tcW w:w="1763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181A7" w14:textId="77777777" w:rsidR="007F7C8E" w:rsidRPr="00324F03" w:rsidRDefault="007F7C8E" w:rsidP="00EE7F84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66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64F7AAA0" w14:textId="77777777" w:rsidR="007F7C8E" w:rsidRPr="00A66BA8" w:rsidRDefault="007F7C8E" w:rsidP="00EE7F84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4864E2" w:rsidRPr="00491F0C" w14:paraId="1A7E6E22" w14:textId="77777777" w:rsidTr="00A85D5F">
        <w:trPr>
          <w:trHeight w:val="285"/>
        </w:trPr>
        <w:tc>
          <w:tcPr>
            <w:tcW w:w="1173" w:type="dxa"/>
            <w:tcBorders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63EF157F" w14:textId="77777777" w:rsidR="004864E2" w:rsidRPr="00324F03" w:rsidRDefault="004864E2" w:rsidP="004864E2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>
              <w:rPr>
                <w:rFonts w:cs="B Roya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1914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188C0A" w14:textId="77777777" w:rsidR="004864E2" w:rsidRPr="00324F03" w:rsidRDefault="004864E2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6C152D8" w14:textId="77777777" w:rsidR="004864E2" w:rsidRPr="00324F03" w:rsidRDefault="004864E2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401EF" w14:textId="77777777" w:rsidR="004864E2" w:rsidRDefault="00A85D5F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تجهیزات</w:t>
            </w:r>
          </w:p>
        </w:tc>
        <w:tc>
          <w:tcPr>
            <w:tcW w:w="17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B0305" w14:textId="77777777" w:rsidR="004864E2" w:rsidRPr="00324F03" w:rsidRDefault="004864E2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66" w:type="dxa"/>
            <w:tcBorders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454F9E73" w14:textId="77777777" w:rsidR="004864E2" w:rsidRPr="00A66BA8" w:rsidRDefault="004864E2" w:rsidP="004864E2">
            <w:pPr>
              <w:bidi/>
              <w:spacing w:line="360" w:lineRule="exact"/>
              <w:jc w:val="center"/>
              <w:rPr>
                <w:rFonts w:cs="2  Titr"/>
                <w:b/>
                <w:bCs/>
                <w:sz w:val="22"/>
                <w:szCs w:val="22"/>
                <w:lang w:bidi="fa-IR"/>
              </w:rPr>
            </w:pPr>
          </w:p>
        </w:tc>
      </w:tr>
      <w:tr w:rsidR="004864E2" w:rsidRPr="00491F0C" w14:paraId="6B1154BA" w14:textId="77777777" w:rsidTr="00A85D5F">
        <w:tc>
          <w:tcPr>
            <w:tcW w:w="117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7F53C558" w14:textId="77777777" w:rsidR="004864E2" w:rsidRPr="00324F03" w:rsidRDefault="004864E2" w:rsidP="004864E2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191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C6CD9C" w14:textId="77777777" w:rsidR="004864E2" w:rsidRPr="00324F03" w:rsidRDefault="004864E2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4CAB144" w14:textId="77777777" w:rsidR="004864E2" w:rsidRPr="00324F03" w:rsidRDefault="004864E2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FF3E25" w14:textId="77777777" w:rsidR="004864E2" w:rsidRPr="00324F03" w:rsidRDefault="004864E2" w:rsidP="004864E2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FCD02" w14:textId="77777777" w:rsidR="004864E2" w:rsidRPr="00324F03" w:rsidRDefault="004864E2" w:rsidP="004864E2">
            <w:pPr>
              <w:bidi/>
              <w:spacing w:line="360" w:lineRule="exact"/>
              <w:jc w:val="both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2068AF14" w14:textId="77777777" w:rsidR="004864E2" w:rsidRPr="00A66BA8" w:rsidRDefault="004864E2" w:rsidP="004864E2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85D5F" w:rsidRPr="00491F0C" w14:paraId="78EC266C" w14:textId="77777777" w:rsidTr="00A85D5F">
        <w:trPr>
          <w:trHeight w:val="663"/>
        </w:trPr>
        <w:tc>
          <w:tcPr>
            <w:tcW w:w="1173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14:paraId="12EC41D5" w14:textId="77777777" w:rsidR="00A85D5F" w:rsidRPr="00324F03" w:rsidRDefault="00A85D5F" w:rsidP="00A85D5F">
            <w:pPr>
              <w:bidi/>
              <w:spacing w:line="600" w:lineRule="exact"/>
              <w:jc w:val="center"/>
              <w:rPr>
                <w:rFonts w:cs="B Roya"/>
                <w:b/>
                <w:bCs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1914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64F57" w14:textId="7ED7BAA0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7812E7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09B" w14:textId="067D30AC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7812E7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2C665" w14:textId="2038FB40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7812E7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1F398" w14:textId="77777777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Roya"/>
                <w:b/>
                <w:bCs/>
                <w:sz w:val="22"/>
                <w:szCs w:val="22"/>
                <w:lang w:bidi="fa-IR"/>
              </w:rPr>
              <w:t>ENT</w:t>
            </w:r>
            <w:r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/ مقدمه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025B056F" w14:textId="77777777" w:rsidR="00A85D5F" w:rsidRPr="00A66BA8" w:rsidRDefault="00A85D5F" w:rsidP="00A85D5F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  <w:tr w:rsidR="00A85D5F" w:rsidRPr="00491F0C" w14:paraId="42BADB08" w14:textId="77777777" w:rsidTr="00A85D5F">
        <w:tc>
          <w:tcPr>
            <w:tcW w:w="1173" w:type="dxa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168AF8CC" w14:textId="77777777" w:rsidR="00A85D5F" w:rsidRPr="00324F03" w:rsidRDefault="00A85D5F" w:rsidP="00A85D5F">
            <w:pPr>
              <w:bidi/>
              <w:spacing w:line="600" w:lineRule="exact"/>
              <w:jc w:val="center"/>
              <w:rPr>
                <w:rFonts w:cs="B Roya"/>
                <w:b/>
                <w:bCs/>
                <w:rtl/>
                <w:lang w:bidi="fa-IR"/>
              </w:rPr>
            </w:pPr>
            <w:r w:rsidRPr="00324F03">
              <w:rPr>
                <w:rFonts w:cs="B Roya" w:hint="cs"/>
                <w:b/>
                <w:bCs/>
                <w:rtl/>
                <w:lang w:bidi="fa-IR"/>
              </w:rPr>
              <w:t>چهارشنبه</w:t>
            </w:r>
          </w:p>
        </w:tc>
        <w:tc>
          <w:tcPr>
            <w:tcW w:w="1914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</w:tcPr>
          <w:p w14:paraId="6C776261" w14:textId="13354846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7812E7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3B060CE3" w14:textId="044683BF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7812E7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auto"/>
          </w:tcPr>
          <w:p w14:paraId="72293ECC" w14:textId="450B76F4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lang w:bidi="fa-IR"/>
              </w:rPr>
            </w:pPr>
            <w:r w:rsidRPr="007812E7">
              <w:rPr>
                <w:rFonts w:cs="B Roya" w:hint="cs"/>
                <w:b/>
                <w:bCs/>
                <w:sz w:val="22"/>
                <w:szCs w:val="22"/>
                <w:rtl/>
                <w:lang w:bidi="fa-IR"/>
              </w:rPr>
              <w:t>کارآموزی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14:paraId="335B0C40" w14:textId="77777777" w:rsidR="00A85D5F" w:rsidRPr="00324F03" w:rsidRDefault="00A85D5F" w:rsidP="00A85D5F">
            <w:pPr>
              <w:bidi/>
              <w:spacing w:line="360" w:lineRule="exact"/>
              <w:jc w:val="center"/>
              <w:rPr>
                <w:rFonts w:cs="B Roy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</w:tcPr>
          <w:p w14:paraId="46F1BBB5" w14:textId="77777777" w:rsidR="00A85D5F" w:rsidRPr="00A66BA8" w:rsidRDefault="00A85D5F" w:rsidP="00A85D5F">
            <w:pPr>
              <w:bidi/>
              <w:spacing w:line="360" w:lineRule="exact"/>
              <w:jc w:val="both"/>
              <w:rPr>
                <w:rFonts w:cs="2  Bardiya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1571984D" w14:textId="77777777" w:rsidR="007F7C8E" w:rsidRDefault="007F7C8E" w:rsidP="007F7C8E">
      <w:pPr>
        <w:bidi/>
        <w:spacing w:line="440" w:lineRule="exact"/>
        <w:jc w:val="both"/>
        <w:rPr>
          <w:rFonts w:cs="2  Bardiya"/>
          <w:b/>
          <w:bCs/>
          <w:rtl/>
          <w:lang w:bidi="fa-IR"/>
        </w:rPr>
      </w:pPr>
    </w:p>
    <w:p w14:paraId="41EC8602" w14:textId="77777777" w:rsidR="007F7C8E" w:rsidRDefault="007F7C8E" w:rsidP="007F7C8E">
      <w:pPr>
        <w:bidi/>
        <w:spacing w:line="440" w:lineRule="exact"/>
        <w:jc w:val="center"/>
        <w:rPr>
          <w:rFonts w:cs="2  Titr"/>
          <w:b/>
          <w:bCs/>
          <w:rtl/>
          <w:lang w:bidi="fa-IR"/>
        </w:rPr>
      </w:pPr>
    </w:p>
    <w:p w14:paraId="29DDD1DF" w14:textId="77777777" w:rsidR="00CD3786" w:rsidRDefault="00CD3786"/>
    <w:sectPr w:rsidR="00CD3786" w:rsidSect="00103F73">
      <w:pgSz w:w="12240" w:h="15840"/>
      <w:pgMar w:top="360" w:right="1080" w:bottom="5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Bardiy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8E"/>
    <w:rsid w:val="00280364"/>
    <w:rsid w:val="0048085A"/>
    <w:rsid w:val="004864E2"/>
    <w:rsid w:val="0050537D"/>
    <w:rsid w:val="00652738"/>
    <w:rsid w:val="007F7C8E"/>
    <w:rsid w:val="0093202F"/>
    <w:rsid w:val="00A85D5F"/>
    <w:rsid w:val="00CD334E"/>
    <w:rsid w:val="00CD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CD74"/>
  <w15:docId w15:val="{07987772-E511-4C90-B30A-3BAA5FCE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3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tavakoli</dc:creator>
  <cp:lastModifiedBy>arezoo tavakoli</cp:lastModifiedBy>
  <cp:revision>2</cp:revision>
  <cp:lastPrinted>2025-03-05T04:24:00Z</cp:lastPrinted>
  <dcterms:created xsi:type="dcterms:W3CDTF">2025-03-05T04:24:00Z</dcterms:created>
  <dcterms:modified xsi:type="dcterms:W3CDTF">2025-03-05T04:24:00Z</dcterms:modified>
</cp:coreProperties>
</file>